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F026" w14:textId="77777777" w:rsidR="006E02F7" w:rsidRPr="006E02F7" w:rsidRDefault="006E02F7" w:rsidP="006E02F7">
      <w:pPr>
        <w:spacing w:after="0"/>
        <w:jc w:val="right"/>
        <w:rPr>
          <w:rFonts w:ascii="Arial" w:eastAsia="Times New Roman" w:hAnsi="Arial" w:cs="Arial"/>
          <w:color w:val="000000"/>
          <w:kern w:val="0"/>
          <w:lang w:eastAsia="lv-LV"/>
          <w14:ligatures w14:val="none"/>
        </w:rPr>
      </w:pPr>
      <w:bookmarkStart w:id="0" w:name="_Hlk164263728"/>
      <w:bookmarkStart w:id="1" w:name="_Hlk164345281"/>
      <w:r w:rsidRPr="006E02F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5.pielikums</w:t>
      </w:r>
    </w:p>
    <w:bookmarkEnd w:id="0"/>
    <w:p w14:paraId="7DB9D5B7" w14:textId="77777777" w:rsidR="006E02F7" w:rsidRPr="006E02F7" w:rsidRDefault="006E02F7" w:rsidP="006E02F7">
      <w:pPr>
        <w:spacing w:after="0" w:line="240" w:lineRule="auto"/>
        <w:ind w:left="360"/>
        <w:jc w:val="right"/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</w:pPr>
      <w:r w:rsidRPr="006E02F7"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  <w:t xml:space="preserve">Nekustamā īpašuma Jāņa </w:t>
      </w:r>
      <w:proofErr w:type="spellStart"/>
      <w:r w:rsidRPr="006E02F7"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  <w:t>Ķenča</w:t>
      </w:r>
      <w:proofErr w:type="spellEnd"/>
      <w:r w:rsidRPr="006E02F7"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  <w:t xml:space="preserve"> ielā 3, </w:t>
      </w:r>
    </w:p>
    <w:p w14:paraId="5D48CDAE" w14:textId="77777777" w:rsidR="006E02F7" w:rsidRPr="006E02F7" w:rsidRDefault="006E02F7" w:rsidP="006E02F7">
      <w:pPr>
        <w:spacing w:after="0" w:line="240" w:lineRule="auto"/>
        <w:ind w:left="360"/>
        <w:jc w:val="right"/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</w:pPr>
      <w:r w:rsidRPr="006E02F7"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  <w:t>Kocēnos, Kocēnu pag., Valmieras nov.</w:t>
      </w:r>
    </w:p>
    <w:p w14:paraId="4D078452" w14:textId="77777777" w:rsidR="006E02F7" w:rsidRPr="006E02F7" w:rsidRDefault="006E02F7" w:rsidP="006E02F7">
      <w:pPr>
        <w:spacing w:after="0" w:line="240" w:lineRule="auto"/>
        <w:ind w:left="360"/>
        <w:jc w:val="right"/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</w:pPr>
      <w:r w:rsidRPr="006E02F7"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  <w:t>22.04.2026. divpadsmitās nomas tiesību izsoles noteikumiem</w:t>
      </w:r>
    </w:p>
    <w:p w14:paraId="346C1E26" w14:textId="77777777" w:rsidR="006E02F7" w:rsidRPr="006E02F7" w:rsidRDefault="006E02F7" w:rsidP="006E02F7">
      <w:pPr>
        <w:spacing w:after="0" w:line="240" w:lineRule="auto"/>
        <w:jc w:val="right"/>
        <w:rPr>
          <w:rFonts w:ascii="Arial" w:eastAsia="Calibri" w:hAnsi="Arial" w:cs="Arial"/>
          <w:kern w:val="0"/>
          <w:lang w:eastAsia="lv-LV"/>
          <w14:ligatures w14:val="none"/>
        </w:rPr>
      </w:pPr>
    </w:p>
    <w:p w14:paraId="32CD61E9" w14:textId="77777777" w:rsidR="006E02F7" w:rsidRPr="006E02F7" w:rsidRDefault="006E02F7" w:rsidP="006E02F7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kern w:val="0"/>
          <w:lang w:eastAsia="lv-LV"/>
          <w14:ligatures w14:val="none"/>
        </w:rPr>
      </w:pPr>
    </w:p>
    <w:p w14:paraId="0C31F3C6" w14:textId="77777777" w:rsidR="006E02F7" w:rsidRPr="006E02F7" w:rsidRDefault="006E02F7" w:rsidP="006E02F7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  <w:r w:rsidRPr="006E02F7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Valmieras novada pašvaldībai</w:t>
      </w:r>
    </w:p>
    <w:p w14:paraId="7361BB62" w14:textId="77777777" w:rsidR="006E02F7" w:rsidRPr="006E02F7" w:rsidRDefault="006E02F7" w:rsidP="006E02F7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75E913F" w14:textId="77777777" w:rsidR="006E02F7" w:rsidRPr="006E02F7" w:rsidRDefault="006E02F7" w:rsidP="006E02F7">
      <w:pPr>
        <w:spacing w:after="0" w:line="240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6E02F7">
        <w:rPr>
          <w:rFonts w:ascii="Arial" w:eastAsia="Calibri" w:hAnsi="Arial" w:cs="Arial"/>
          <w:i/>
          <w:iCs/>
          <w:kern w:val="0"/>
          <w14:ligatures w14:val="none"/>
        </w:rPr>
        <w:t>Iesniedzējs</w:t>
      </w:r>
      <w:r w:rsidRPr="006E02F7">
        <w:rPr>
          <w:rFonts w:ascii="Arial" w:eastAsia="Calibri" w:hAnsi="Arial" w:cs="Arial"/>
          <w:kern w:val="0"/>
          <w14:ligatures w14:val="none"/>
        </w:rPr>
        <w:t>:____________________________________________________</w:t>
      </w:r>
    </w:p>
    <w:p w14:paraId="51F6CE11" w14:textId="77777777" w:rsidR="006E02F7" w:rsidRPr="006E02F7" w:rsidRDefault="006E02F7" w:rsidP="006E02F7">
      <w:pPr>
        <w:spacing w:after="0" w:line="24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044C3427" w14:textId="77777777" w:rsidR="006E02F7" w:rsidRPr="006E02F7" w:rsidRDefault="006E02F7" w:rsidP="006E02F7">
      <w:pPr>
        <w:tabs>
          <w:tab w:val="left" w:pos="1134"/>
        </w:tabs>
        <w:spacing w:after="0" w:line="240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6E02F7">
        <w:rPr>
          <w:rFonts w:ascii="Arial" w:eastAsia="Calibri" w:hAnsi="Arial" w:cs="Arial"/>
          <w:i/>
          <w:iCs/>
          <w:kern w:val="0"/>
          <w14:ligatures w14:val="none"/>
        </w:rPr>
        <w:t>reģistrācijas numurs</w:t>
      </w:r>
      <w:r w:rsidRPr="006E02F7">
        <w:rPr>
          <w:rFonts w:ascii="Arial" w:eastAsia="Calibri" w:hAnsi="Arial" w:cs="Arial"/>
          <w:kern w:val="0"/>
          <w14:ligatures w14:val="none"/>
        </w:rPr>
        <w:t>____________________________________________</w:t>
      </w:r>
    </w:p>
    <w:p w14:paraId="7A7964B3" w14:textId="77777777" w:rsidR="006E02F7" w:rsidRPr="006E02F7" w:rsidRDefault="006E02F7" w:rsidP="006E02F7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W w:w="66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6E02F7" w:rsidRPr="006E02F7" w14:paraId="478CA263" w14:textId="77777777" w:rsidTr="0015317D">
        <w:trPr>
          <w:trHeight w:val="213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9317F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6E02F7" w:rsidRPr="006E02F7" w14:paraId="70C90387" w14:textId="77777777" w:rsidTr="0015317D">
        <w:trPr>
          <w:trHeight w:val="21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3E9437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E02F7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  <w:t>juridiskā adrese</w:t>
            </w:r>
          </w:p>
        </w:tc>
      </w:tr>
      <w:tr w:rsidR="006E02F7" w:rsidRPr="006E02F7" w14:paraId="174B48C2" w14:textId="77777777" w:rsidTr="0015317D">
        <w:trPr>
          <w:trHeight w:val="270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9547E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</w:p>
        </w:tc>
      </w:tr>
      <w:tr w:rsidR="006E02F7" w:rsidRPr="006E02F7" w14:paraId="711D5A67" w14:textId="77777777" w:rsidTr="0015317D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2EBEE" w14:textId="77777777" w:rsidR="006E02F7" w:rsidRPr="006E02F7" w:rsidRDefault="006E02F7" w:rsidP="006E02F7">
            <w:pPr>
              <w:spacing w:after="0" w:line="240" w:lineRule="auto"/>
              <w:ind w:hanging="533"/>
              <w:jc w:val="center"/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E02F7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  <w:t>tālruņa numurs, elektroniskā pasta adrese</w:t>
            </w:r>
          </w:p>
          <w:p w14:paraId="4291DECE" w14:textId="77777777" w:rsidR="006E02F7" w:rsidRPr="006E02F7" w:rsidRDefault="006E02F7" w:rsidP="006E02F7">
            <w:pPr>
              <w:spacing w:after="0" w:line="240" w:lineRule="auto"/>
              <w:ind w:left="-1101"/>
              <w:jc w:val="center"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</w:p>
        </w:tc>
      </w:tr>
      <w:tr w:rsidR="006E02F7" w:rsidRPr="006E02F7" w14:paraId="6653414A" w14:textId="77777777" w:rsidTr="0015317D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20BE5" w14:textId="77777777" w:rsidR="006E02F7" w:rsidRPr="006E02F7" w:rsidRDefault="006E02F7" w:rsidP="006E02F7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E02F7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  <w:t>nerezidents norāda –valsti, kuras rezidents ir ārvalsts juridiskā persona</w:t>
            </w:r>
          </w:p>
          <w:p w14:paraId="4B2F0803" w14:textId="77777777" w:rsidR="006E02F7" w:rsidRPr="006E02F7" w:rsidRDefault="006E02F7" w:rsidP="006E02F7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</w:p>
        </w:tc>
      </w:tr>
      <w:tr w:rsidR="006E02F7" w:rsidRPr="006E02F7" w14:paraId="523111B3" w14:textId="77777777" w:rsidTr="0015317D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CAACC" w14:textId="77777777" w:rsidR="006E02F7" w:rsidRPr="006E02F7" w:rsidRDefault="006E02F7" w:rsidP="006E02F7">
            <w:pPr>
              <w:spacing w:after="0" w:line="240" w:lineRule="auto"/>
              <w:ind w:hanging="533"/>
              <w:jc w:val="right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tbl>
      <w:tblPr>
        <w:tblpPr w:leftFromText="180" w:rightFromText="180" w:vertAnchor="text" w:horzAnchor="margin" w:tblpXSpec="right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6E02F7" w:rsidRPr="006E02F7" w14:paraId="4EF916E3" w14:textId="77777777" w:rsidTr="0015317D">
        <w:trPr>
          <w:trHeight w:val="43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0E5B5" w14:textId="77777777" w:rsidR="006E02F7" w:rsidRPr="006E02F7" w:rsidRDefault="006E02F7" w:rsidP="006E02F7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6E02F7" w:rsidRPr="006E02F7" w14:paraId="40FA6CF9" w14:textId="77777777" w:rsidTr="0015317D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FDCE7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E02F7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  <w:t>vārds, uzvārds</w:t>
            </w:r>
          </w:p>
        </w:tc>
      </w:tr>
      <w:tr w:rsidR="006E02F7" w:rsidRPr="006E02F7" w14:paraId="69A5FABE" w14:textId="77777777" w:rsidTr="0015317D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36B3D" w14:textId="77777777" w:rsidR="006E02F7" w:rsidRPr="006E02F7" w:rsidRDefault="006E02F7" w:rsidP="006E02F7">
            <w:pPr>
              <w:spacing w:after="0" w:line="240" w:lineRule="auto"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</w:p>
        </w:tc>
      </w:tr>
      <w:tr w:rsidR="006E02F7" w:rsidRPr="006E02F7" w14:paraId="236A4878" w14:textId="77777777" w:rsidTr="0015317D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914755" w14:textId="77777777" w:rsidR="006E02F7" w:rsidRPr="006E02F7" w:rsidRDefault="006E02F7" w:rsidP="006E02F7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6E02F7" w:rsidRPr="006E02F7" w14:paraId="0416B931" w14:textId="77777777" w:rsidTr="0015317D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AED19" w14:textId="77777777" w:rsidR="006E02F7" w:rsidRPr="006E02F7" w:rsidRDefault="006E02F7" w:rsidP="006E02F7">
            <w:pPr>
              <w:spacing w:after="0" w:line="240" w:lineRule="auto"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</w:p>
        </w:tc>
      </w:tr>
    </w:tbl>
    <w:p w14:paraId="76CB4FDC" w14:textId="77777777" w:rsidR="006E02F7" w:rsidRPr="006E02F7" w:rsidRDefault="006E02F7" w:rsidP="006E02F7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70C39A90" w14:textId="77777777" w:rsidR="006E02F7" w:rsidRPr="006E02F7" w:rsidRDefault="006E02F7" w:rsidP="006E02F7">
      <w:pPr>
        <w:spacing w:after="0" w:line="240" w:lineRule="auto"/>
        <w:ind w:hanging="142"/>
        <w:jc w:val="right"/>
        <w:rPr>
          <w:rFonts w:ascii="Arial" w:eastAsia="Calibri" w:hAnsi="Arial" w:cs="Arial"/>
          <w:kern w:val="0"/>
          <w14:ligatures w14:val="none"/>
        </w:rPr>
      </w:pPr>
      <w:r w:rsidRPr="006E02F7">
        <w:rPr>
          <w:rFonts w:ascii="Arial" w:eastAsia="Calibri" w:hAnsi="Arial" w:cs="Arial"/>
          <w:kern w:val="0"/>
          <w14:ligatures w14:val="none"/>
        </w:rPr>
        <w:t>Iesniedzēja</w:t>
      </w:r>
      <w:r w:rsidRPr="006E02F7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6E02F7">
        <w:rPr>
          <w:rFonts w:ascii="Arial" w:eastAsia="Calibri" w:hAnsi="Arial" w:cs="Arial"/>
          <w:kern w:val="0"/>
          <w14:ligatures w14:val="none"/>
        </w:rPr>
        <w:t>pilnvarotā persona</w:t>
      </w:r>
    </w:p>
    <w:p w14:paraId="1B0D7908" w14:textId="77777777" w:rsidR="006E02F7" w:rsidRPr="006E02F7" w:rsidRDefault="006E02F7" w:rsidP="006E02F7">
      <w:pPr>
        <w:spacing w:after="0" w:line="240" w:lineRule="auto"/>
        <w:ind w:firstLine="720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6EE8DEFA" w14:textId="77777777" w:rsidR="006E02F7" w:rsidRPr="006E02F7" w:rsidRDefault="006E02F7" w:rsidP="006E02F7">
      <w:pPr>
        <w:spacing w:after="0" w:line="240" w:lineRule="auto"/>
        <w:ind w:firstLine="720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76BF0A10" w14:textId="77777777" w:rsidR="006E02F7" w:rsidRPr="006E02F7" w:rsidRDefault="006E02F7" w:rsidP="006E02F7">
      <w:pPr>
        <w:spacing w:after="0" w:line="240" w:lineRule="auto"/>
        <w:ind w:firstLine="720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19F201B9" w14:textId="77777777" w:rsidR="006E02F7" w:rsidRPr="006E02F7" w:rsidRDefault="006E02F7" w:rsidP="006E02F7">
      <w:pPr>
        <w:spacing w:after="0" w:line="240" w:lineRule="auto"/>
        <w:ind w:firstLine="720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7438DE0F" w14:textId="77777777" w:rsidR="006E02F7" w:rsidRPr="006E02F7" w:rsidRDefault="006E02F7" w:rsidP="006E02F7">
      <w:pPr>
        <w:spacing w:after="0" w:line="240" w:lineRule="auto"/>
        <w:rPr>
          <w:rFonts w:ascii="Arial" w:eastAsia="Calibri" w:hAnsi="Arial" w:cs="Arial"/>
          <w:b/>
          <w:kern w:val="0"/>
          <w:lang w:eastAsia="lv-LV"/>
          <w14:ligatures w14:val="none"/>
        </w:rPr>
      </w:pPr>
    </w:p>
    <w:p w14:paraId="44ABED12" w14:textId="77777777" w:rsidR="006E02F7" w:rsidRPr="006E02F7" w:rsidRDefault="006E02F7" w:rsidP="006E02F7">
      <w:pPr>
        <w:spacing w:after="0" w:line="240" w:lineRule="auto"/>
        <w:rPr>
          <w:rFonts w:ascii="Arial" w:eastAsia="Calibri" w:hAnsi="Arial" w:cs="Arial"/>
          <w:b/>
          <w:kern w:val="0"/>
          <w:lang w:eastAsia="lv-LV"/>
          <w14:ligatures w14:val="none"/>
        </w:rPr>
      </w:pPr>
    </w:p>
    <w:p w14:paraId="12B29CB1" w14:textId="77777777" w:rsidR="006E02F7" w:rsidRPr="006E02F7" w:rsidRDefault="006E02F7" w:rsidP="006E02F7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lv-LV"/>
          <w14:ligatures w14:val="none"/>
        </w:rPr>
      </w:pPr>
      <w:r w:rsidRPr="006E02F7">
        <w:rPr>
          <w:rFonts w:ascii="Arial" w:eastAsia="Calibri" w:hAnsi="Arial" w:cs="Arial"/>
          <w:b/>
          <w:kern w:val="0"/>
          <w:lang w:eastAsia="lv-LV"/>
          <w14:ligatures w14:val="none"/>
        </w:rPr>
        <w:t xml:space="preserve">Investīciju objekta – </w:t>
      </w:r>
      <w:bookmarkStart w:id="2" w:name="_Hlk164261549"/>
      <w:r w:rsidRPr="006E02F7">
        <w:rPr>
          <w:rFonts w:ascii="Arial" w:eastAsia="Calibri" w:hAnsi="Arial" w:cs="Arial"/>
          <w:b/>
          <w:kern w:val="0"/>
          <w:lang w:eastAsia="lv-LV"/>
          <w14:ligatures w14:val="none"/>
        </w:rPr>
        <w:t xml:space="preserve">Jāņa </w:t>
      </w:r>
      <w:proofErr w:type="spellStart"/>
      <w:r w:rsidRPr="006E02F7">
        <w:rPr>
          <w:rFonts w:ascii="Arial" w:eastAsia="Calibri" w:hAnsi="Arial" w:cs="Arial"/>
          <w:b/>
          <w:kern w:val="0"/>
          <w:lang w:eastAsia="lv-LV"/>
          <w14:ligatures w14:val="none"/>
        </w:rPr>
        <w:t>Ķenča</w:t>
      </w:r>
      <w:proofErr w:type="spellEnd"/>
      <w:r w:rsidRPr="006E02F7">
        <w:rPr>
          <w:rFonts w:ascii="Arial" w:eastAsia="Calibri" w:hAnsi="Arial" w:cs="Arial"/>
          <w:b/>
          <w:kern w:val="0"/>
          <w:lang w:eastAsia="lv-LV"/>
          <w14:ligatures w14:val="none"/>
        </w:rPr>
        <w:t xml:space="preserve"> ielā 3, Kocēnos, Kocēnu pagastā, Valmieras novadā, </w:t>
      </w:r>
    </w:p>
    <w:p w14:paraId="6931DAE9" w14:textId="77777777" w:rsidR="006E02F7" w:rsidRPr="006E02F7" w:rsidRDefault="006E02F7" w:rsidP="006E02F7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lv-LV"/>
          <w14:ligatures w14:val="none"/>
        </w:rPr>
      </w:pPr>
      <w:r w:rsidRPr="006E02F7">
        <w:rPr>
          <w:rFonts w:ascii="Arial" w:eastAsia="Calibri" w:hAnsi="Arial" w:cs="Arial"/>
          <w:b/>
          <w:kern w:val="0"/>
          <w:lang w:eastAsia="lv-LV"/>
          <w14:ligatures w14:val="none"/>
        </w:rPr>
        <w:t>ēkas, kadastra apzīmējumi 9664 008 0353 001, telpu 77,2 m</w:t>
      </w:r>
      <w:r w:rsidRPr="006E02F7">
        <w:rPr>
          <w:rFonts w:ascii="Arial" w:eastAsia="Calibri" w:hAnsi="Arial" w:cs="Arial"/>
          <w:b/>
          <w:kern w:val="0"/>
          <w:vertAlign w:val="superscript"/>
          <w:lang w:eastAsia="lv-LV"/>
          <w14:ligatures w14:val="none"/>
        </w:rPr>
        <w:t>2</w:t>
      </w:r>
      <w:r w:rsidRPr="006E02F7">
        <w:rPr>
          <w:rFonts w:ascii="Arial" w:eastAsia="Calibri" w:hAnsi="Arial" w:cs="Arial"/>
          <w:b/>
          <w:kern w:val="0"/>
          <w:lang w:eastAsia="lv-LV"/>
          <w14:ligatures w14:val="none"/>
        </w:rPr>
        <w:t xml:space="preserve"> platībā un zemes </w:t>
      </w:r>
    </w:p>
    <w:bookmarkEnd w:id="2"/>
    <w:p w14:paraId="38A807B8" w14:textId="77777777" w:rsidR="006E02F7" w:rsidRPr="006E02F7" w:rsidRDefault="006E02F7" w:rsidP="006E02F7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lv-LV"/>
          <w14:ligatures w14:val="none"/>
        </w:rPr>
      </w:pPr>
      <w:r w:rsidRPr="006E02F7">
        <w:rPr>
          <w:rFonts w:ascii="Arial" w:eastAsia="Calibri" w:hAnsi="Arial" w:cs="Arial"/>
          <w:b/>
          <w:kern w:val="0"/>
          <w:lang w:eastAsia="lv-LV"/>
          <w14:ligatures w14:val="none"/>
        </w:rPr>
        <w:t>turpmākās izmantošanas un investīciju plāns</w:t>
      </w:r>
    </w:p>
    <w:p w14:paraId="213CE6FA" w14:textId="77777777" w:rsidR="006E02F7" w:rsidRPr="006E02F7" w:rsidRDefault="006E02F7" w:rsidP="006E02F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lv-LV"/>
          <w14:ligatures w14:val="none"/>
        </w:rPr>
      </w:pPr>
    </w:p>
    <w:p w14:paraId="3875C316" w14:textId="77777777" w:rsidR="006E02F7" w:rsidRPr="006E02F7" w:rsidRDefault="006E02F7" w:rsidP="006E02F7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>Informācija par komercsabiedrību:</w:t>
      </w:r>
    </w:p>
    <w:p w14:paraId="18C9FAA9" w14:textId="77777777" w:rsidR="006E02F7" w:rsidRPr="006E02F7" w:rsidRDefault="006E02F7" w:rsidP="006E02F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komercsabiedrības veiktās komercdarbības apraksts (līdz 1 lpp.), pamatdarbības NACE klasifikācija; </w:t>
      </w:r>
    </w:p>
    <w:p w14:paraId="17A1ECCE" w14:textId="77777777" w:rsidR="006E02F7" w:rsidRPr="006E02F7" w:rsidRDefault="006E02F7" w:rsidP="006E02F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sniegto pakalpojumu/ ražotās produkcijas apraksts, kvalitāte (līdz 1 lpp.); </w:t>
      </w:r>
    </w:p>
    <w:p w14:paraId="3A065249" w14:textId="77777777" w:rsidR="006E02F7" w:rsidRPr="006E02F7" w:rsidRDefault="006E02F7" w:rsidP="006E02F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šobrīd pieejamie resursi (rīcībā esošie ilgtermiņa ieguldījumi, pieejamās ēkas un zemes platības, to lietošanas raksturojums un lietošanas mērķis) (līdz 1 lpp.); </w:t>
      </w:r>
    </w:p>
    <w:p w14:paraId="1F8F7DE2" w14:textId="77777777" w:rsidR="006E02F7" w:rsidRPr="006E02F7" w:rsidRDefault="006E02F7" w:rsidP="006E02F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komercsabiedrības īstermiņa un ilgtermiņa mērķi (līdz 1 lpp.); </w:t>
      </w:r>
    </w:p>
    <w:p w14:paraId="5EDD05E4" w14:textId="77777777" w:rsidR="006E02F7" w:rsidRPr="006E02F7" w:rsidRDefault="006E02F7" w:rsidP="006E02F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komercsabiedrības darbības finanšu un ekonomiskie rādītāji pēdējos trijos gados (ja pieejams) (bilance, peļņas vai zaudējumu aprēķins). </w:t>
      </w:r>
    </w:p>
    <w:p w14:paraId="6037DDE8" w14:textId="77777777" w:rsidR="006E02F7" w:rsidRPr="006E02F7" w:rsidRDefault="006E02F7" w:rsidP="006E02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5A490491" w14:textId="77777777" w:rsidR="006E02F7" w:rsidRPr="006E02F7" w:rsidRDefault="006E02F7" w:rsidP="006E02F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Ēkas un tai pieguļošās zemes izmantošanas mērķis (līdz 1 </w:t>
      </w:r>
      <w:proofErr w:type="spellStart"/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>lpp</w:t>
      </w:r>
      <w:proofErr w:type="spellEnd"/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): </w:t>
      </w:r>
    </w:p>
    <w:p w14:paraId="3E410F1C" w14:textId="77777777" w:rsidR="006E02F7" w:rsidRPr="006E02F7" w:rsidRDefault="006E02F7" w:rsidP="006E02F7">
      <w:pPr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60ED763E" w14:textId="77777777" w:rsidR="006E02F7" w:rsidRPr="006E02F7" w:rsidRDefault="006E02F7" w:rsidP="006E02F7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32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>Ēkas izmantošanas</w:t>
      </w:r>
      <w:r w:rsidRPr="006E02F7">
        <w:rPr>
          <w:rFonts w:ascii="Arial" w:eastAsia="Times New Roman" w:hAnsi="Arial" w:cs="Arial"/>
          <w:bCs/>
          <w:kern w:val="32"/>
          <w:lang w:eastAsia="lv-LV"/>
          <w14:ligatures w14:val="none"/>
        </w:rPr>
        <w:t xml:space="preserve"> izklāsts </w:t>
      </w:r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(līdz 1 </w:t>
      </w:r>
      <w:proofErr w:type="spellStart"/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>lpp</w:t>
      </w:r>
      <w:proofErr w:type="spellEnd"/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>)</w:t>
      </w:r>
      <w:r w:rsidRPr="006E02F7">
        <w:rPr>
          <w:rFonts w:ascii="Arial" w:eastAsia="Times New Roman" w:hAnsi="Arial" w:cs="Arial"/>
          <w:bCs/>
          <w:kern w:val="32"/>
          <w:lang w:eastAsia="lv-LV"/>
          <w14:ligatures w14:val="none"/>
        </w:rPr>
        <w:t>:</w:t>
      </w:r>
    </w:p>
    <w:p w14:paraId="10DE16E5" w14:textId="77777777" w:rsidR="006E02F7" w:rsidRPr="006E02F7" w:rsidRDefault="006E02F7" w:rsidP="006E02F7">
      <w:pPr>
        <w:keepNext/>
        <w:tabs>
          <w:tab w:val="left" w:pos="426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vanish/>
          <w:kern w:val="0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vanish/>
          <w:kern w:val="0"/>
          <w:lang w:eastAsia="lv-LV"/>
          <w14:ligatures w14:val="none"/>
        </w:rPr>
        <w:t xml:space="preserve">3.1. Sagaidāmi ieguvumi uzņēmumam; </w:t>
      </w:r>
    </w:p>
    <w:p w14:paraId="33211806" w14:textId="77777777" w:rsidR="006E02F7" w:rsidRPr="006E02F7" w:rsidRDefault="006E02F7" w:rsidP="006E02F7">
      <w:pPr>
        <w:keepNext/>
        <w:tabs>
          <w:tab w:val="left" w:pos="426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kern w:val="32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vanish/>
          <w:kern w:val="0"/>
          <w:lang w:eastAsia="lv-LV"/>
          <w14:ligatures w14:val="none"/>
        </w:rPr>
        <w:t xml:space="preserve">3.2. Sagaidāmi ieguvumi pašvaldībai; </w:t>
      </w:r>
    </w:p>
    <w:p w14:paraId="17A366F0" w14:textId="77777777" w:rsidR="006E02F7" w:rsidRPr="006E02F7" w:rsidRDefault="006E02F7" w:rsidP="006E02F7">
      <w:pPr>
        <w:tabs>
          <w:tab w:val="left" w:pos="426"/>
        </w:tabs>
        <w:spacing w:after="0" w:line="240" w:lineRule="auto"/>
        <w:ind w:firstLine="426"/>
        <w:rPr>
          <w:rFonts w:ascii="Arial" w:eastAsia="Times New Roman" w:hAnsi="Arial" w:cs="Arial"/>
          <w:bCs/>
          <w:vanish/>
          <w:kern w:val="0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vanish/>
          <w:kern w:val="0"/>
          <w:lang w:eastAsia="lv-LV"/>
          <w14:ligatures w14:val="none"/>
        </w:rPr>
        <w:t>3.3. Darbības attīstības riski un to risinājumi.</w:t>
      </w:r>
    </w:p>
    <w:p w14:paraId="72B0C6F9" w14:textId="77777777" w:rsidR="006E02F7" w:rsidRPr="006E02F7" w:rsidRDefault="006E02F7" w:rsidP="006E02F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vanish/>
          <w:kern w:val="0"/>
          <w:lang w:eastAsia="lv-LV"/>
          <w14:ligatures w14:val="none"/>
        </w:rPr>
      </w:pPr>
    </w:p>
    <w:p w14:paraId="02CE2ABC" w14:textId="77777777" w:rsidR="006E02F7" w:rsidRPr="006E02F7" w:rsidRDefault="006E02F7" w:rsidP="006E02F7">
      <w:pPr>
        <w:numPr>
          <w:ilvl w:val="0"/>
          <w:numId w:val="1"/>
        </w:numPr>
        <w:tabs>
          <w:tab w:val="left" w:pos="426"/>
          <w:tab w:val="left" w:pos="993"/>
          <w:tab w:val="left" w:pos="156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>Ēku izmantošanas termiņš: no__________________ līdz ___________________ .</w:t>
      </w:r>
    </w:p>
    <w:p w14:paraId="3A4A0D8B" w14:textId="77777777" w:rsidR="006E02F7" w:rsidRPr="006E02F7" w:rsidRDefault="006E02F7" w:rsidP="006E02F7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45F65D86" w14:textId="77777777" w:rsidR="006E02F7" w:rsidRPr="006E02F7" w:rsidRDefault="006E02F7" w:rsidP="006E02F7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176EA7DD" w14:textId="77777777" w:rsidR="006E02F7" w:rsidRPr="006E02F7" w:rsidRDefault="006E02F7" w:rsidP="006E02F7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0B2A7605" w14:textId="77777777" w:rsidR="006E02F7" w:rsidRPr="006E02F7" w:rsidRDefault="006E02F7" w:rsidP="006E02F7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76FE6226" w14:textId="77777777" w:rsidR="006E02F7" w:rsidRPr="006E02F7" w:rsidRDefault="006E02F7" w:rsidP="006E02F7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18083ED3" w14:textId="77777777" w:rsidR="006E02F7" w:rsidRPr="006E02F7" w:rsidRDefault="006E02F7" w:rsidP="006E02F7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0F5ED13D" w14:textId="77777777" w:rsidR="006E02F7" w:rsidRPr="006E02F7" w:rsidRDefault="006E02F7" w:rsidP="006E02F7">
      <w:pPr>
        <w:numPr>
          <w:ilvl w:val="0"/>
          <w:numId w:val="1"/>
        </w:numPr>
        <w:tabs>
          <w:tab w:val="left" w:pos="426"/>
          <w:tab w:val="left" w:pos="993"/>
          <w:tab w:val="left" w:pos="1560"/>
        </w:tabs>
        <w:spacing w:after="0" w:line="240" w:lineRule="auto"/>
        <w:ind w:hanging="720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lastRenderedPageBreak/>
        <w:t xml:space="preserve">Plānoto ieguldījumu plāns, kas ietver ilgtermiņa ieguldījumu objektus, veidus, apjomu: </w:t>
      </w:r>
    </w:p>
    <w:p w14:paraId="438DC78F" w14:textId="77777777" w:rsidR="006E02F7" w:rsidRPr="006E02F7" w:rsidRDefault="006E02F7" w:rsidP="006E02F7">
      <w:pPr>
        <w:tabs>
          <w:tab w:val="left" w:pos="993"/>
          <w:tab w:val="left" w:pos="156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707"/>
        <w:gridCol w:w="4082"/>
      </w:tblGrid>
      <w:tr w:rsidR="006E02F7" w:rsidRPr="006E02F7" w14:paraId="01903C2B" w14:textId="77777777" w:rsidTr="0015317D">
        <w:trPr>
          <w:cantSplit/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8DD8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Nr. p. k.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6997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 xml:space="preserve">Ilgtermiņa ieguldījuma objekti, veidi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AA2B2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Plānoto ilgtermiņa ieguldījumu summa (</w:t>
            </w:r>
            <w:proofErr w:type="spellStart"/>
            <w:r w:rsidRPr="006E02F7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</w:t>
            </w:r>
          </w:p>
        </w:tc>
      </w:tr>
      <w:tr w:rsidR="006E02F7" w:rsidRPr="006E02F7" w14:paraId="59A8353C" w14:textId="77777777" w:rsidTr="001531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543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F230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Ilgtermiņa nemateriālie ieguldījumi (</w:t>
            </w:r>
            <w:proofErr w:type="spellStart"/>
            <w:r w:rsidRPr="006E02F7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FF49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6E02F7" w:rsidRPr="006E02F7" w14:paraId="608EE66F" w14:textId="77777777" w:rsidTr="001531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34F6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1.1.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9463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Licences, koncesijas un patenti (</w:t>
            </w:r>
            <w:proofErr w:type="spellStart"/>
            <w:r w:rsidRPr="006E02F7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7DB1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6E02F7" w:rsidRPr="006E02F7" w14:paraId="249592C6" w14:textId="77777777" w:rsidTr="001531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955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1.2.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8921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Tehnoloģiju apgūšanas izmaksas (</w:t>
            </w:r>
            <w:proofErr w:type="spellStart"/>
            <w:r w:rsidRPr="006E02F7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C5E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6E02F7" w:rsidRPr="006E02F7" w14:paraId="3713F8DD" w14:textId="77777777" w:rsidTr="001531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7A7E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EEF7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Ilgtermiņa materiālie ieguldījumi (Pamatlīdzekļi) (</w:t>
            </w:r>
            <w:proofErr w:type="spellStart"/>
            <w:r w:rsidRPr="006E02F7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669A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6E02F7" w:rsidRPr="006E02F7" w14:paraId="5511ED67" w14:textId="77777777" w:rsidTr="001531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4BD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2.1.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80F4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Iekārtas un tehnika (</w:t>
            </w:r>
            <w:proofErr w:type="spellStart"/>
            <w:r w:rsidRPr="006E02F7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F69D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6E02F7" w:rsidRPr="006E02F7" w14:paraId="17C7B3B9" w14:textId="77777777" w:rsidTr="001531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8BD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2.2.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A8DB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Pārējie pamatlīdzekļi (kas nepieciešami tehnoloģiskā procesa nodrošināšanai) (</w:t>
            </w:r>
            <w:proofErr w:type="spellStart"/>
            <w:r w:rsidRPr="006E02F7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 xml:space="preserve">)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83E5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6E02F7" w:rsidRPr="006E02F7" w14:paraId="33526F07" w14:textId="77777777" w:rsidTr="0015317D"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7747" w14:textId="77777777" w:rsidR="006E02F7" w:rsidRPr="006E02F7" w:rsidRDefault="006E02F7" w:rsidP="006E02F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 xml:space="preserve">Kopā ilgtermiņa ieguldījumi: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CC0A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</w:tbl>
    <w:p w14:paraId="7C7A3FBF" w14:textId="77777777" w:rsidR="006E02F7" w:rsidRPr="006E02F7" w:rsidRDefault="006E02F7" w:rsidP="006E02F7">
      <w:pPr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78EC8B47" w14:textId="77777777" w:rsidR="006E02F7" w:rsidRPr="006E02F7" w:rsidRDefault="006E02F7" w:rsidP="006E02F7">
      <w:pPr>
        <w:numPr>
          <w:ilvl w:val="0"/>
          <w:numId w:val="1"/>
        </w:numPr>
        <w:tabs>
          <w:tab w:val="left" w:pos="426"/>
          <w:tab w:val="left" w:pos="15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 xml:space="preserve">Komercsabiedrības attīstības plāni: </w:t>
      </w:r>
    </w:p>
    <w:p w14:paraId="25A81D9A" w14:textId="77777777" w:rsidR="006E02F7" w:rsidRPr="006E02F7" w:rsidRDefault="006E02F7" w:rsidP="006E02F7">
      <w:pPr>
        <w:tabs>
          <w:tab w:val="left" w:pos="426"/>
          <w:tab w:val="left" w:pos="156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3D846BB2" w14:textId="77777777" w:rsidR="006E02F7" w:rsidRPr="006E02F7" w:rsidRDefault="006E02F7" w:rsidP="006E02F7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>plānoto ieguldījumu grafiks nemateriālajos un materiālajos ilgtermiņa ieguldījumos, tai skaitā modernajās tehnoloģijās turpmāko piecu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273"/>
      </w:tblGrid>
      <w:tr w:rsidR="006E02F7" w:rsidRPr="006E02F7" w14:paraId="721D3784" w14:textId="77777777" w:rsidTr="0015317D">
        <w:trPr>
          <w:cantSplit/>
        </w:trPr>
        <w:tc>
          <w:tcPr>
            <w:tcW w:w="4253" w:type="dxa"/>
            <w:vMerge w:val="restart"/>
          </w:tcPr>
          <w:p w14:paraId="1C2461D6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Ilgtermiņa ieguldījuma veidi, apjomi</w:t>
            </w:r>
          </w:p>
        </w:tc>
        <w:tc>
          <w:tcPr>
            <w:tcW w:w="5273" w:type="dxa"/>
            <w:vAlign w:val="center"/>
          </w:tcPr>
          <w:p w14:paraId="3AC9FDDF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Periods</w:t>
            </w:r>
          </w:p>
        </w:tc>
      </w:tr>
      <w:tr w:rsidR="006E02F7" w:rsidRPr="006E02F7" w14:paraId="08B6BAE4" w14:textId="77777777" w:rsidTr="0015317D">
        <w:trPr>
          <w:cantSplit/>
        </w:trPr>
        <w:tc>
          <w:tcPr>
            <w:tcW w:w="4253" w:type="dxa"/>
            <w:vMerge/>
          </w:tcPr>
          <w:p w14:paraId="65E7A52F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5273" w:type="dxa"/>
            <w:vAlign w:val="center"/>
          </w:tcPr>
          <w:p w14:paraId="02B8DB03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līdz 31.12.2028.</w:t>
            </w:r>
          </w:p>
        </w:tc>
      </w:tr>
      <w:tr w:rsidR="006E02F7" w:rsidRPr="006E02F7" w14:paraId="1FB76A1E" w14:textId="77777777" w:rsidTr="0015317D">
        <w:tc>
          <w:tcPr>
            <w:tcW w:w="4253" w:type="dxa"/>
          </w:tcPr>
          <w:p w14:paraId="652C642A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Ilgtermiņa nemateriālie ieguldījumi (</w:t>
            </w:r>
            <w:proofErr w:type="spellStart"/>
            <w:r w:rsidRPr="006E02F7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5273" w:type="dxa"/>
            <w:vAlign w:val="center"/>
          </w:tcPr>
          <w:p w14:paraId="730B9DF3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6E02F7" w:rsidRPr="006E02F7" w14:paraId="79A53F6F" w14:textId="77777777" w:rsidTr="0015317D">
        <w:tc>
          <w:tcPr>
            <w:tcW w:w="4253" w:type="dxa"/>
          </w:tcPr>
          <w:p w14:paraId="5A6EB7AB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Ilgtermiņa materiālie ieguldījumi (</w:t>
            </w:r>
            <w:proofErr w:type="spellStart"/>
            <w:r w:rsidRPr="006E02F7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5273" w:type="dxa"/>
            <w:vAlign w:val="center"/>
          </w:tcPr>
          <w:p w14:paraId="648912DB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6E02F7" w:rsidRPr="006E02F7" w14:paraId="4D22F1C3" w14:textId="77777777" w:rsidTr="0015317D">
        <w:trPr>
          <w:trHeight w:val="371"/>
        </w:trPr>
        <w:tc>
          <w:tcPr>
            <w:tcW w:w="4253" w:type="dxa"/>
          </w:tcPr>
          <w:p w14:paraId="537F8A65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Kopā ilgtermiņa ieguldījumi (</w:t>
            </w:r>
            <w:proofErr w:type="spellStart"/>
            <w:r w:rsidRPr="006E02F7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):</w:t>
            </w:r>
          </w:p>
        </w:tc>
        <w:tc>
          <w:tcPr>
            <w:tcW w:w="5273" w:type="dxa"/>
            <w:vAlign w:val="center"/>
          </w:tcPr>
          <w:p w14:paraId="5EED354F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</w:tbl>
    <w:p w14:paraId="50A1AC6A" w14:textId="77777777" w:rsidR="006E02F7" w:rsidRPr="006E02F7" w:rsidRDefault="006E02F7" w:rsidP="006E02F7">
      <w:pPr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656051E5" w14:textId="77777777" w:rsidR="006E02F7" w:rsidRPr="006E02F7" w:rsidRDefault="006E02F7" w:rsidP="006E02F7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>plānotais preču ražošanas/ pakalpojumu apjoms turpmāko triju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273"/>
      </w:tblGrid>
      <w:tr w:rsidR="006E02F7" w:rsidRPr="006E02F7" w14:paraId="7F15B27A" w14:textId="77777777" w:rsidTr="0015317D">
        <w:trPr>
          <w:cantSplit/>
        </w:trPr>
        <w:tc>
          <w:tcPr>
            <w:tcW w:w="4253" w:type="dxa"/>
            <w:vMerge w:val="restart"/>
          </w:tcPr>
          <w:p w14:paraId="3B32B3E8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Preču ražošanas/pakalpojumu apjoms</w:t>
            </w:r>
          </w:p>
        </w:tc>
        <w:tc>
          <w:tcPr>
            <w:tcW w:w="5273" w:type="dxa"/>
            <w:vAlign w:val="center"/>
          </w:tcPr>
          <w:p w14:paraId="232C8C79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Periods</w:t>
            </w:r>
          </w:p>
        </w:tc>
      </w:tr>
      <w:tr w:rsidR="006E02F7" w:rsidRPr="006E02F7" w14:paraId="64E1CDAE" w14:textId="77777777" w:rsidTr="0015317D">
        <w:trPr>
          <w:cantSplit/>
          <w:trHeight w:val="552"/>
        </w:trPr>
        <w:tc>
          <w:tcPr>
            <w:tcW w:w="4253" w:type="dxa"/>
            <w:vMerge/>
          </w:tcPr>
          <w:p w14:paraId="7E6CFF2F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5273" w:type="dxa"/>
            <w:vAlign w:val="center"/>
          </w:tcPr>
          <w:p w14:paraId="36869A7F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līdz 31.12.2028.</w:t>
            </w:r>
          </w:p>
        </w:tc>
      </w:tr>
      <w:tr w:rsidR="006E02F7" w:rsidRPr="006E02F7" w14:paraId="16355E74" w14:textId="77777777" w:rsidTr="0015317D">
        <w:trPr>
          <w:trHeight w:val="552"/>
        </w:trPr>
        <w:tc>
          <w:tcPr>
            <w:tcW w:w="4253" w:type="dxa"/>
          </w:tcPr>
          <w:p w14:paraId="459C7A5B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Sagaidāmo preču ražošanas/ pakalpojumu apjoms (</w:t>
            </w:r>
            <w:proofErr w:type="spellStart"/>
            <w:r w:rsidRPr="006E02F7">
              <w:rPr>
                <w:rFonts w:ascii="Arial" w:eastAsia="Times New Roman" w:hAnsi="Arial" w:cs="Arial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 xml:space="preserve">) </w:t>
            </w:r>
          </w:p>
        </w:tc>
        <w:tc>
          <w:tcPr>
            <w:tcW w:w="5273" w:type="dxa"/>
            <w:vAlign w:val="center"/>
          </w:tcPr>
          <w:p w14:paraId="1F0ECF59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</w:tbl>
    <w:p w14:paraId="187548CE" w14:textId="77777777" w:rsidR="006E02F7" w:rsidRPr="006E02F7" w:rsidRDefault="006E02F7" w:rsidP="006E02F7">
      <w:pPr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6676D74F" w14:textId="77777777" w:rsidR="006E02F7" w:rsidRPr="006E02F7" w:rsidRDefault="006E02F7" w:rsidP="006E02F7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  <w:r w:rsidRPr="006E02F7">
        <w:rPr>
          <w:rFonts w:ascii="Arial" w:eastAsia="Times New Roman" w:hAnsi="Arial" w:cs="Arial"/>
          <w:bCs/>
          <w:kern w:val="0"/>
          <w:lang w:eastAsia="lv-LV"/>
          <w14:ligatures w14:val="none"/>
        </w:rPr>
        <w:t>plānotais darba vietu skaits (vidējais gadā) komercsabiedrībā turpmāko triju gadu garumā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73"/>
      </w:tblGrid>
      <w:tr w:rsidR="006E02F7" w:rsidRPr="006E02F7" w14:paraId="645A9DA2" w14:textId="77777777" w:rsidTr="0015317D">
        <w:tc>
          <w:tcPr>
            <w:tcW w:w="4253" w:type="dxa"/>
            <w:vMerge w:val="restart"/>
          </w:tcPr>
          <w:p w14:paraId="782ECEAF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Darba vietu skaits</w:t>
            </w:r>
          </w:p>
        </w:tc>
        <w:tc>
          <w:tcPr>
            <w:tcW w:w="5273" w:type="dxa"/>
          </w:tcPr>
          <w:p w14:paraId="36BBF960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Periods</w:t>
            </w:r>
          </w:p>
        </w:tc>
      </w:tr>
      <w:tr w:rsidR="006E02F7" w:rsidRPr="006E02F7" w14:paraId="40BAB5D5" w14:textId="77777777" w:rsidTr="0015317D">
        <w:tc>
          <w:tcPr>
            <w:tcW w:w="4253" w:type="dxa"/>
            <w:vMerge/>
          </w:tcPr>
          <w:p w14:paraId="035E2DD1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5273" w:type="dxa"/>
          </w:tcPr>
          <w:p w14:paraId="4F1055DC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līdz 31.12.2028.</w:t>
            </w:r>
          </w:p>
        </w:tc>
      </w:tr>
      <w:tr w:rsidR="006E02F7" w:rsidRPr="006E02F7" w14:paraId="776CE9B8" w14:textId="77777777" w:rsidTr="0015317D">
        <w:tc>
          <w:tcPr>
            <w:tcW w:w="4253" w:type="dxa"/>
          </w:tcPr>
          <w:p w14:paraId="55DE8F35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 xml:space="preserve">Darba vietu skaits </w:t>
            </w:r>
          </w:p>
        </w:tc>
        <w:tc>
          <w:tcPr>
            <w:tcW w:w="5273" w:type="dxa"/>
            <w:vAlign w:val="center"/>
          </w:tcPr>
          <w:p w14:paraId="5628D47F" w14:textId="77777777" w:rsidR="006E02F7" w:rsidRPr="006E02F7" w:rsidRDefault="006E02F7" w:rsidP="006E0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</w:tbl>
    <w:p w14:paraId="284F3307" w14:textId="77777777" w:rsidR="006E02F7" w:rsidRPr="006E02F7" w:rsidRDefault="006E02F7" w:rsidP="006E02F7">
      <w:pPr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01655EB3" w14:textId="77777777" w:rsidR="006E02F7" w:rsidRPr="006E02F7" w:rsidRDefault="006E02F7" w:rsidP="006E02F7">
      <w:pPr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28EEB39F" w14:textId="77777777" w:rsidR="006E02F7" w:rsidRPr="006E02F7" w:rsidRDefault="006E02F7" w:rsidP="006E02F7">
      <w:pPr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p w14:paraId="686DB640" w14:textId="77777777" w:rsidR="006E02F7" w:rsidRPr="006E02F7" w:rsidRDefault="006E02F7" w:rsidP="006E02F7">
      <w:pPr>
        <w:spacing w:after="0" w:line="240" w:lineRule="auto"/>
        <w:rPr>
          <w:rFonts w:ascii="Arial" w:eastAsia="Times New Roman" w:hAnsi="Arial" w:cs="Arial"/>
          <w:bCs/>
          <w:kern w:val="0"/>
          <w:lang w:eastAsia="lv-LV"/>
          <w14:ligatures w14:val="none"/>
        </w:rPr>
      </w:pP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5252"/>
      </w:tblGrid>
      <w:tr w:rsidR="006E02F7" w:rsidRPr="006E02F7" w14:paraId="101E055B" w14:textId="77777777" w:rsidTr="0015317D">
        <w:trPr>
          <w:trHeight w:hRule="exact" w:val="449"/>
        </w:trPr>
        <w:tc>
          <w:tcPr>
            <w:tcW w:w="2240" w:type="pct"/>
          </w:tcPr>
          <w:p w14:paraId="53F59246" w14:textId="77777777" w:rsidR="006E02F7" w:rsidRPr="006E02F7" w:rsidRDefault="006E02F7" w:rsidP="006E02F7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proofErr w:type="spellStart"/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P</w:t>
            </w:r>
            <w:r w:rsidRPr="006E02F7">
              <w:rPr>
                <w:rFonts w:ascii="Arial" w:eastAsia="Times New Roman" w:hAnsi="Arial" w:cs="Arial"/>
                <w:bCs/>
                <w:spacing w:val="1"/>
                <w:kern w:val="0"/>
                <w:lang w:eastAsia="lv-LV"/>
                <w14:ligatures w14:val="none"/>
              </w:rPr>
              <w:t>a</w:t>
            </w:r>
            <w:r w:rsidRPr="006E02F7">
              <w:rPr>
                <w:rFonts w:ascii="Arial" w:eastAsia="Times New Roman" w:hAnsi="Arial" w:cs="Arial"/>
                <w:bCs/>
                <w:spacing w:val="-1"/>
                <w:kern w:val="0"/>
                <w:lang w:eastAsia="lv-LV"/>
                <w14:ligatures w14:val="none"/>
              </w:rPr>
              <w:t>r</w:t>
            </w:r>
            <w:r w:rsidRPr="006E02F7">
              <w:rPr>
                <w:rFonts w:ascii="Arial" w:eastAsia="Times New Roman" w:hAnsi="Arial" w:cs="Arial"/>
                <w:bCs/>
                <w:spacing w:val="1"/>
                <w:kern w:val="0"/>
                <w:lang w:eastAsia="lv-LV"/>
                <w14:ligatures w14:val="none"/>
              </w:rPr>
              <w:t>a</w:t>
            </w: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k</w:t>
            </w:r>
            <w:r w:rsidRPr="006E02F7">
              <w:rPr>
                <w:rFonts w:ascii="Arial" w:eastAsia="Times New Roman" w:hAnsi="Arial" w:cs="Arial"/>
                <w:bCs/>
                <w:spacing w:val="1"/>
                <w:kern w:val="0"/>
                <w:lang w:eastAsia="lv-LV"/>
                <w14:ligatures w14:val="none"/>
              </w:rPr>
              <w:t>s</w:t>
            </w: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t</w:t>
            </w:r>
            <w:r w:rsidRPr="006E02F7">
              <w:rPr>
                <w:rFonts w:ascii="Arial" w:eastAsia="Times New Roman" w:hAnsi="Arial" w:cs="Arial"/>
                <w:bCs/>
                <w:spacing w:val="2"/>
                <w:kern w:val="0"/>
                <w:lang w:eastAsia="lv-LV"/>
                <w14:ligatures w14:val="none"/>
              </w:rPr>
              <w:t>t</w:t>
            </w:r>
            <w:r w:rsidRPr="006E02F7">
              <w:rPr>
                <w:rFonts w:ascii="Arial" w:eastAsia="Times New Roman" w:hAnsi="Arial" w:cs="Arial"/>
                <w:bCs/>
                <w:spacing w:val="-3"/>
                <w:kern w:val="0"/>
                <w:lang w:eastAsia="lv-LV"/>
                <w14:ligatures w14:val="none"/>
              </w:rPr>
              <w:t>i</w:t>
            </w:r>
            <w:r w:rsidRPr="006E02F7">
              <w:rPr>
                <w:rFonts w:ascii="Arial" w:eastAsia="Times New Roman" w:hAnsi="Arial" w:cs="Arial"/>
                <w:bCs/>
                <w:spacing w:val="1"/>
                <w:kern w:val="0"/>
                <w:lang w:eastAsia="lv-LV"/>
                <w14:ligatures w14:val="none"/>
              </w:rPr>
              <w:t>es</w:t>
            </w: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ī</w:t>
            </w:r>
            <w:r w:rsidRPr="006E02F7">
              <w:rPr>
                <w:rFonts w:ascii="Arial" w:eastAsia="Times New Roman" w:hAnsi="Arial" w:cs="Arial"/>
                <w:bCs/>
                <w:spacing w:val="-2"/>
                <w:kern w:val="0"/>
                <w:lang w:eastAsia="lv-LV"/>
                <w14:ligatures w14:val="none"/>
              </w:rPr>
              <w:t>g</w:t>
            </w: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ās</w:t>
            </w:r>
            <w:proofErr w:type="spellEnd"/>
            <w:r w:rsidRPr="006E02F7">
              <w:rPr>
                <w:rFonts w:ascii="Arial" w:eastAsia="Times New Roman" w:hAnsi="Arial" w:cs="Arial"/>
                <w:bCs/>
                <w:spacing w:val="27"/>
                <w:kern w:val="0"/>
                <w:lang w:eastAsia="lv-LV"/>
                <w14:ligatures w14:val="none"/>
              </w:rPr>
              <w:t xml:space="preserve"> </w:t>
            </w:r>
            <w:r w:rsidRPr="006E02F7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p</w:t>
            </w:r>
            <w:r w:rsidRPr="006E02F7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e</w:t>
            </w:r>
            <w:r w:rsidRPr="006E02F7">
              <w:rPr>
                <w:rFonts w:ascii="Arial" w:eastAsia="Times New Roman" w:hAnsi="Arial" w:cs="Arial"/>
                <w:bCs/>
                <w:spacing w:val="-1"/>
                <w:w w:val="102"/>
                <w:kern w:val="0"/>
                <w:lang w:eastAsia="lv-LV"/>
                <w14:ligatures w14:val="none"/>
              </w:rPr>
              <w:t>r</w:t>
            </w:r>
            <w:r w:rsidRPr="006E02F7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s</w:t>
            </w:r>
            <w:r w:rsidRPr="006E02F7">
              <w:rPr>
                <w:rFonts w:ascii="Arial" w:eastAsia="Times New Roman" w:hAnsi="Arial" w:cs="Arial"/>
                <w:bCs/>
                <w:spacing w:val="-2"/>
                <w:w w:val="102"/>
                <w:kern w:val="0"/>
                <w:lang w:eastAsia="lv-LV"/>
                <w14:ligatures w14:val="none"/>
              </w:rPr>
              <w:t>o</w:t>
            </w:r>
            <w:r w:rsidRPr="006E02F7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n</w:t>
            </w:r>
            <w:r w:rsidRPr="006E02F7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a</w:t>
            </w:r>
            <w:r w:rsidRPr="006E02F7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s</w:t>
            </w:r>
            <w:r w:rsidRPr="006E02F7">
              <w:rPr>
                <w:rFonts w:ascii="Arial" w:eastAsia="Times New Roman" w:hAnsi="Arial" w:cs="Arial"/>
                <w:bCs/>
                <w:spacing w:val="-3"/>
                <w:w w:val="102"/>
                <w:kern w:val="0"/>
                <w:lang w:eastAsia="lv-LV"/>
                <w14:ligatures w14:val="none"/>
              </w:rPr>
              <w:t xml:space="preserve"> p</w:t>
            </w:r>
            <w:r w:rsidRPr="006E02F7">
              <w:rPr>
                <w:rFonts w:ascii="Arial" w:eastAsia="Times New Roman" w:hAnsi="Arial" w:cs="Arial"/>
                <w:bCs/>
                <w:spacing w:val="3"/>
                <w:w w:val="102"/>
                <w:kern w:val="0"/>
                <w:lang w:eastAsia="lv-LV"/>
                <w14:ligatures w14:val="none"/>
              </w:rPr>
              <w:t>a</w:t>
            </w:r>
            <w:r w:rsidRPr="006E02F7">
              <w:rPr>
                <w:rFonts w:ascii="Arial" w:eastAsia="Times New Roman" w:hAnsi="Arial" w:cs="Arial"/>
                <w:bCs/>
                <w:spacing w:val="-1"/>
                <w:w w:val="102"/>
                <w:kern w:val="0"/>
                <w:lang w:eastAsia="lv-LV"/>
                <w14:ligatures w14:val="none"/>
              </w:rPr>
              <w:t>r</w:t>
            </w:r>
            <w:r w:rsidRPr="006E02F7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a</w:t>
            </w:r>
            <w:r w:rsidRPr="006E02F7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k</w:t>
            </w:r>
            <w:r w:rsidRPr="006E02F7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s</w:t>
            </w:r>
            <w:r w:rsidRPr="006E02F7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ts</w:t>
            </w:r>
          </w:p>
        </w:tc>
        <w:tc>
          <w:tcPr>
            <w:tcW w:w="2760" w:type="pct"/>
          </w:tcPr>
          <w:p w14:paraId="0EF9617F" w14:textId="77777777" w:rsidR="006E02F7" w:rsidRPr="006E02F7" w:rsidRDefault="006E02F7" w:rsidP="006E02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6E02F7" w:rsidRPr="006E02F7" w14:paraId="07120124" w14:textId="77777777" w:rsidTr="0015317D">
        <w:trPr>
          <w:trHeight w:hRule="exact" w:val="397"/>
        </w:trPr>
        <w:tc>
          <w:tcPr>
            <w:tcW w:w="2240" w:type="pct"/>
          </w:tcPr>
          <w:p w14:paraId="6AC01AB8" w14:textId="77777777" w:rsidR="006E02F7" w:rsidRPr="006E02F7" w:rsidRDefault="006E02F7" w:rsidP="006E02F7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spacing w:val="-2"/>
                <w:kern w:val="0"/>
                <w:lang w:eastAsia="lv-LV"/>
                <w14:ligatures w14:val="none"/>
              </w:rPr>
              <w:t>V</w:t>
            </w:r>
            <w:r w:rsidRPr="006E02F7">
              <w:rPr>
                <w:rFonts w:ascii="Arial" w:eastAsia="Times New Roman" w:hAnsi="Arial" w:cs="Arial"/>
                <w:bCs/>
                <w:spacing w:val="3"/>
                <w:kern w:val="0"/>
                <w:lang w:eastAsia="lv-LV"/>
                <w14:ligatures w14:val="none"/>
              </w:rPr>
              <w:t>ā</w:t>
            </w:r>
            <w:r w:rsidRPr="006E02F7">
              <w:rPr>
                <w:rFonts w:ascii="Arial" w:eastAsia="Times New Roman" w:hAnsi="Arial" w:cs="Arial"/>
                <w:bCs/>
                <w:spacing w:val="-1"/>
                <w:kern w:val="0"/>
                <w:lang w:eastAsia="lv-LV"/>
                <w14:ligatures w14:val="none"/>
              </w:rPr>
              <w:t>r</w:t>
            </w: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d</w:t>
            </w:r>
            <w:r w:rsidRPr="006E02F7">
              <w:rPr>
                <w:rFonts w:ascii="Arial" w:eastAsia="Times New Roman" w:hAnsi="Arial" w:cs="Arial"/>
                <w:bCs/>
                <w:spacing w:val="-1"/>
                <w:kern w:val="0"/>
                <w:lang w:eastAsia="lv-LV"/>
                <w14:ligatures w14:val="none"/>
              </w:rPr>
              <w:t>s</w:t>
            </w:r>
            <w:r w:rsidRPr="006E02F7"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  <w:t>,</w:t>
            </w:r>
            <w:r w:rsidRPr="006E02F7">
              <w:rPr>
                <w:rFonts w:ascii="Arial" w:eastAsia="Times New Roman" w:hAnsi="Arial" w:cs="Arial"/>
                <w:bCs/>
                <w:spacing w:val="16"/>
                <w:kern w:val="0"/>
                <w:lang w:eastAsia="lv-LV"/>
                <w14:ligatures w14:val="none"/>
              </w:rPr>
              <w:t xml:space="preserve"> </w:t>
            </w:r>
            <w:r w:rsidRPr="006E02F7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u</w:t>
            </w:r>
            <w:r w:rsidRPr="006E02F7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z</w:t>
            </w:r>
            <w:r w:rsidRPr="006E02F7">
              <w:rPr>
                <w:rFonts w:ascii="Arial" w:eastAsia="Times New Roman" w:hAnsi="Arial" w:cs="Arial"/>
                <w:bCs/>
                <w:spacing w:val="-2"/>
                <w:w w:val="102"/>
                <w:kern w:val="0"/>
                <w:lang w:eastAsia="lv-LV"/>
                <w14:ligatures w14:val="none"/>
              </w:rPr>
              <w:t>v</w:t>
            </w:r>
            <w:r w:rsidRPr="006E02F7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ā</w:t>
            </w:r>
            <w:r w:rsidRPr="006E02F7">
              <w:rPr>
                <w:rFonts w:ascii="Arial" w:eastAsia="Times New Roman" w:hAnsi="Arial" w:cs="Arial"/>
                <w:bCs/>
                <w:spacing w:val="-1"/>
                <w:w w:val="102"/>
                <w:kern w:val="0"/>
                <w:lang w:eastAsia="lv-LV"/>
                <w14:ligatures w14:val="none"/>
              </w:rPr>
              <w:t>r</w:t>
            </w:r>
            <w:r w:rsidRPr="006E02F7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ds</w:t>
            </w:r>
          </w:p>
        </w:tc>
        <w:tc>
          <w:tcPr>
            <w:tcW w:w="2760" w:type="pct"/>
          </w:tcPr>
          <w:p w14:paraId="66CDFA8E" w14:textId="77777777" w:rsidR="006E02F7" w:rsidRPr="006E02F7" w:rsidRDefault="006E02F7" w:rsidP="006E02F7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6E02F7" w:rsidRPr="006E02F7" w14:paraId="1A1879D7" w14:textId="77777777" w:rsidTr="0015317D">
        <w:trPr>
          <w:trHeight w:hRule="exact" w:val="405"/>
        </w:trPr>
        <w:tc>
          <w:tcPr>
            <w:tcW w:w="2240" w:type="pct"/>
          </w:tcPr>
          <w:p w14:paraId="58C2769A" w14:textId="77777777" w:rsidR="006E02F7" w:rsidRPr="006E02F7" w:rsidRDefault="006E02F7" w:rsidP="006E02F7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A</w:t>
            </w:r>
            <w:r w:rsidRPr="006E02F7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m</w:t>
            </w:r>
            <w:r w:rsidRPr="006E02F7">
              <w:rPr>
                <w:rFonts w:ascii="Arial" w:eastAsia="Times New Roman" w:hAnsi="Arial" w:cs="Arial"/>
                <w:bCs/>
                <w:spacing w:val="3"/>
                <w:w w:val="102"/>
                <w:kern w:val="0"/>
                <w:lang w:eastAsia="lv-LV"/>
                <w14:ligatures w14:val="none"/>
              </w:rPr>
              <w:t>a</w:t>
            </w:r>
            <w:r w:rsidRPr="006E02F7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ts</w:t>
            </w:r>
          </w:p>
        </w:tc>
        <w:tc>
          <w:tcPr>
            <w:tcW w:w="2760" w:type="pct"/>
          </w:tcPr>
          <w:p w14:paraId="374CD873" w14:textId="77777777" w:rsidR="006E02F7" w:rsidRPr="006E02F7" w:rsidRDefault="006E02F7" w:rsidP="006E02F7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  <w:tr w:rsidR="006E02F7" w:rsidRPr="006E02F7" w14:paraId="41D2BA28" w14:textId="77777777" w:rsidTr="0015317D">
        <w:trPr>
          <w:trHeight w:hRule="exact" w:val="397"/>
        </w:trPr>
        <w:tc>
          <w:tcPr>
            <w:tcW w:w="2240" w:type="pct"/>
          </w:tcPr>
          <w:p w14:paraId="3806DA37" w14:textId="77777777" w:rsidR="006E02F7" w:rsidRPr="006E02F7" w:rsidRDefault="006E02F7" w:rsidP="006E02F7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  <w:r w:rsidRPr="006E02F7">
              <w:rPr>
                <w:rFonts w:ascii="Arial" w:eastAsia="Times New Roman" w:hAnsi="Arial" w:cs="Arial"/>
                <w:bCs/>
                <w:spacing w:val="1"/>
                <w:w w:val="102"/>
                <w:kern w:val="0"/>
                <w:lang w:eastAsia="lv-LV"/>
                <w14:ligatures w14:val="none"/>
              </w:rPr>
              <w:t>Da</w:t>
            </w:r>
            <w:r w:rsidRPr="006E02F7">
              <w:rPr>
                <w:rFonts w:ascii="Arial" w:eastAsia="Times New Roman" w:hAnsi="Arial" w:cs="Arial"/>
                <w:bCs/>
                <w:spacing w:val="2"/>
                <w:w w:val="102"/>
                <w:kern w:val="0"/>
                <w:lang w:eastAsia="lv-LV"/>
                <w14:ligatures w14:val="none"/>
              </w:rPr>
              <w:t>t</w:t>
            </w:r>
            <w:r w:rsidRPr="006E02F7">
              <w:rPr>
                <w:rFonts w:ascii="Arial" w:eastAsia="Times New Roman" w:hAnsi="Arial" w:cs="Arial"/>
                <w:bCs/>
                <w:w w:val="102"/>
                <w:kern w:val="0"/>
                <w:lang w:eastAsia="lv-LV"/>
                <w14:ligatures w14:val="none"/>
              </w:rPr>
              <w:t>ums</w:t>
            </w:r>
          </w:p>
        </w:tc>
        <w:tc>
          <w:tcPr>
            <w:tcW w:w="2760" w:type="pct"/>
          </w:tcPr>
          <w:p w14:paraId="79EE30CA" w14:textId="77777777" w:rsidR="006E02F7" w:rsidRPr="006E02F7" w:rsidRDefault="006E02F7" w:rsidP="006E02F7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kern w:val="0"/>
                <w:lang w:eastAsia="lv-LV"/>
                <w14:ligatures w14:val="none"/>
              </w:rPr>
            </w:pPr>
          </w:p>
        </w:tc>
      </w:tr>
    </w:tbl>
    <w:p w14:paraId="4C3C6546" w14:textId="77777777" w:rsidR="006E02F7" w:rsidRPr="006E02F7" w:rsidRDefault="006E02F7" w:rsidP="006E02F7">
      <w:pPr>
        <w:rPr>
          <w:rFonts w:ascii="Arial" w:eastAsia="Calibri" w:hAnsi="Arial" w:cs="Arial"/>
          <w:kern w:val="0"/>
          <w14:ligatures w14:val="none"/>
        </w:rPr>
      </w:pPr>
    </w:p>
    <w:bookmarkEnd w:id="1"/>
    <w:p w14:paraId="1CD9AB77" w14:textId="77777777" w:rsidR="004633AE" w:rsidRPr="00BB4AF1" w:rsidRDefault="004633AE" w:rsidP="00BB4AF1"/>
    <w:sectPr w:rsidR="004633AE" w:rsidRPr="00BB4AF1" w:rsidSect="00BB4AF1">
      <w:footerReference w:type="even" r:id="rId7"/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7068" w14:textId="77777777" w:rsidR="007260DC" w:rsidRDefault="007260DC">
      <w:pPr>
        <w:spacing w:after="0" w:line="240" w:lineRule="auto"/>
      </w:pPr>
      <w:r>
        <w:separator/>
      </w:r>
    </w:p>
  </w:endnote>
  <w:endnote w:type="continuationSeparator" w:id="0">
    <w:p w14:paraId="319E9EDD" w14:textId="77777777" w:rsidR="007260DC" w:rsidRDefault="0072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310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AB0A4" w14:textId="77777777" w:rsidR="00DC4151" w:rsidRDefault="00DC41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C75F97" w14:textId="77777777" w:rsidR="00DC4151" w:rsidRDefault="00DC4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9800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E23E3B7" w14:textId="77777777" w:rsidR="00DC4151" w:rsidRPr="004F32D7" w:rsidRDefault="00DC4151" w:rsidP="004F32D7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F32D7">
          <w:rPr>
            <w:rFonts w:ascii="Arial" w:hAnsi="Arial" w:cs="Arial"/>
            <w:sz w:val="20"/>
            <w:szCs w:val="20"/>
          </w:rPr>
          <w:fldChar w:fldCharType="begin"/>
        </w:r>
        <w:r w:rsidRPr="004F32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F32D7">
          <w:rPr>
            <w:rFonts w:ascii="Arial" w:hAnsi="Arial" w:cs="Arial"/>
            <w:sz w:val="20"/>
            <w:szCs w:val="20"/>
          </w:rPr>
          <w:fldChar w:fldCharType="separate"/>
        </w:r>
        <w:r w:rsidRPr="004F32D7">
          <w:rPr>
            <w:rFonts w:ascii="Arial" w:hAnsi="Arial" w:cs="Arial"/>
            <w:noProof/>
            <w:sz w:val="20"/>
            <w:szCs w:val="20"/>
          </w:rPr>
          <w:t>2</w:t>
        </w:r>
        <w:r w:rsidRPr="004F32D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05C2" w14:textId="000F2793" w:rsidR="00DC4151" w:rsidRDefault="00DC415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E638" w14:textId="77777777" w:rsidR="007260DC" w:rsidRDefault="007260DC">
      <w:pPr>
        <w:spacing w:after="0" w:line="240" w:lineRule="auto"/>
      </w:pPr>
      <w:r>
        <w:separator/>
      </w:r>
    </w:p>
  </w:footnote>
  <w:footnote w:type="continuationSeparator" w:id="0">
    <w:p w14:paraId="4FFC760C" w14:textId="77777777" w:rsidR="007260DC" w:rsidRDefault="00726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12EC5"/>
    <w:multiLevelType w:val="multilevel"/>
    <w:tmpl w:val="8E864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207474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063"/>
    <w:rsid w:val="00080A0A"/>
    <w:rsid w:val="00100F03"/>
    <w:rsid w:val="004633AE"/>
    <w:rsid w:val="0050057B"/>
    <w:rsid w:val="005D6A49"/>
    <w:rsid w:val="006E02F7"/>
    <w:rsid w:val="007260DC"/>
    <w:rsid w:val="00794293"/>
    <w:rsid w:val="008A3227"/>
    <w:rsid w:val="00927063"/>
    <w:rsid w:val="00A904E8"/>
    <w:rsid w:val="00B718EA"/>
    <w:rsid w:val="00BB4AF1"/>
    <w:rsid w:val="00D7338D"/>
    <w:rsid w:val="00DC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2ABC"/>
  <w15:chartTrackingRefBased/>
  <w15:docId w15:val="{8CD7D588-38F7-4ADC-9A13-48AEBA76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151"/>
  </w:style>
  <w:style w:type="paragraph" w:styleId="Heading1">
    <w:name w:val="heading 1"/>
    <w:basedOn w:val="Normal"/>
    <w:next w:val="Normal"/>
    <w:link w:val="Heading1Char"/>
    <w:uiPriority w:val="9"/>
    <w:qFormat/>
    <w:rsid w:val="00927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0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0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0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0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063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C4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151"/>
  </w:style>
  <w:style w:type="character" w:styleId="Hyperlink">
    <w:name w:val="Hyperlink"/>
    <w:basedOn w:val="DefaultParagraphFont"/>
    <w:uiPriority w:val="99"/>
    <w:unhideWhenUsed/>
    <w:rsid w:val="00DC41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A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A0A"/>
  </w:style>
  <w:style w:type="character" w:styleId="UnresolvedMention">
    <w:name w:val="Unresolved Mention"/>
    <w:basedOn w:val="DefaultParagraphFont"/>
    <w:uiPriority w:val="99"/>
    <w:semiHidden/>
    <w:unhideWhenUsed/>
    <w:rsid w:val="00080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1891</Words>
  <Characters>1079</Characters>
  <Application>Microsoft Office Word</Application>
  <DocSecurity>0</DocSecurity>
  <Lines>8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Stračinska</dc:creator>
  <cp:keywords/>
  <dc:description/>
  <cp:lastModifiedBy>Evija Stračinska</cp:lastModifiedBy>
  <cp:revision>5</cp:revision>
  <dcterms:created xsi:type="dcterms:W3CDTF">2026-04-23T11:30:00Z</dcterms:created>
  <dcterms:modified xsi:type="dcterms:W3CDTF">2026-04-23T17:59:00Z</dcterms:modified>
</cp:coreProperties>
</file>