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A7D4" w14:textId="77777777" w:rsidR="00B67A4A" w:rsidRPr="00D073CE" w:rsidRDefault="00B67A4A" w:rsidP="00B67A4A">
      <w:pPr>
        <w:ind w:left="5760"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>Pielikums Nr.1</w:t>
      </w:r>
    </w:p>
    <w:p w14:paraId="3AA66761" w14:textId="77777777" w:rsidR="00B67A4A" w:rsidRPr="00D073CE" w:rsidRDefault="00B67A4A" w:rsidP="00B67A4A">
      <w:pPr>
        <w:ind w:left="5760" w:right="-858"/>
        <w:jc w:val="right"/>
        <w:rPr>
          <w:rFonts w:ascii="Arial" w:hAnsi="Arial" w:cs="Arial"/>
          <w:sz w:val="20"/>
          <w:szCs w:val="20"/>
        </w:rPr>
      </w:pPr>
    </w:p>
    <w:p w14:paraId="1CD8B55A" w14:textId="77777777" w:rsidR="00B67A4A" w:rsidRPr="00D073CE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Valmieras pilsētas pašvaldības </w:t>
      </w:r>
    </w:p>
    <w:p w14:paraId="40B2119E" w14:textId="77777777" w:rsidR="00B67A4A" w:rsidRPr="00D073CE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nolikumam „Valmieras pilsētas </w:t>
      </w:r>
    </w:p>
    <w:p w14:paraId="0A5A9EA9" w14:textId="77777777" w:rsidR="00B67A4A" w:rsidRPr="00D073CE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>pašvaldības projektu konkursi”</w:t>
      </w:r>
    </w:p>
    <w:p w14:paraId="51857F14" w14:textId="77777777" w:rsidR="00B67A4A" w:rsidRPr="00D073CE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apstiprināts ar pašvaldības domes </w:t>
      </w:r>
    </w:p>
    <w:p w14:paraId="0968F943" w14:textId="77777777" w:rsidR="00B67A4A" w:rsidRPr="00D073CE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 xml:space="preserve">16.02.2012.sēdes lēmumu </w:t>
      </w:r>
    </w:p>
    <w:p w14:paraId="6F2D69E3" w14:textId="0A77448B" w:rsidR="00B67A4A" w:rsidRPr="00B67A4A" w:rsidRDefault="00B67A4A" w:rsidP="00B67A4A">
      <w:pPr>
        <w:ind w:right="-858"/>
        <w:jc w:val="right"/>
        <w:rPr>
          <w:rFonts w:ascii="Arial" w:hAnsi="Arial" w:cs="Arial"/>
          <w:sz w:val="20"/>
          <w:szCs w:val="20"/>
        </w:rPr>
      </w:pPr>
      <w:r w:rsidRPr="00D073CE">
        <w:rPr>
          <w:rFonts w:ascii="Arial" w:hAnsi="Arial" w:cs="Arial"/>
          <w:sz w:val="20"/>
          <w:szCs w:val="20"/>
        </w:rPr>
        <w:t>Nr.46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D073CE">
          <w:rPr>
            <w:rFonts w:ascii="Arial" w:hAnsi="Arial" w:cs="Arial"/>
            <w:sz w:val="20"/>
            <w:szCs w:val="20"/>
          </w:rPr>
          <w:t>protokols</w:t>
        </w:r>
      </w:smartTag>
      <w:r w:rsidRPr="00D073CE">
        <w:rPr>
          <w:rFonts w:ascii="Arial" w:hAnsi="Arial" w:cs="Arial"/>
          <w:sz w:val="20"/>
          <w:szCs w:val="20"/>
        </w:rPr>
        <w:t xml:space="preserve"> Nr.2, 20.§)</w:t>
      </w:r>
    </w:p>
    <w:p w14:paraId="1E94D025" w14:textId="77777777" w:rsidR="00B67A4A" w:rsidRDefault="00B67A4A" w:rsidP="00B63F8A">
      <w:pPr>
        <w:pStyle w:val="BodyTextIndent"/>
        <w:tabs>
          <w:tab w:val="left" w:pos="375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6AFCB97" w14:textId="77777777" w:rsidR="00B67A4A" w:rsidRPr="00D073CE" w:rsidRDefault="00B67A4A" w:rsidP="00B67A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ab/>
      </w: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D073CE">
          <w:rPr>
            <w:rFonts w:ascii="Arial" w:hAnsi="Arial" w:cs="Arial"/>
            <w:b/>
            <w:sz w:val="22"/>
            <w:szCs w:val="22"/>
          </w:rPr>
          <w:t>PIETEIKUMS</w:t>
        </w:r>
      </w:smartTag>
    </w:p>
    <w:p w14:paraId="0122568C" w14:textId="77777777" w:rsidR="00B67A4A" w:rsidRPr="00D073CE" w:rsidRDefault="00B67A4A" w:rsidP="00B67A4A">
      <w:pPr>
        <w:jc w:val="center"/>
        <w:rPr>
          <w:rFonts w:ascii="Arial" w:hAnsi="Arial" w:cs="Arial"/>
          <w:b/>
          <w:sz w:val="22"/>
          <w:szCs w:val="22"/>
        </w:rPr>
      </w:pPr>
      <w:r w:rsidRPr="00D073CE">
        <w:rPr>
          <w:rFonts w:ascii="Arial" w:hAnsi="Arial" w:cs="Arial"/>
          <w:b/>
          <w:sz w:val="22"/>
          <w:szCs w:val="22"/>
        </w:rPr>
        <w:t xml:space="preserve">VALMIERAS PILSĒTAS PAŠVALDĪBAS </w:t>
      </w:r>
    </w:p>
    <w:p w14:paraId="1D5EE18C" w14:textId="4B79DD9D" w:rsidR="00B67A4A" w:rsidRDefault="00B67A4A" w:rsidP="00B67A4A">
      <w:pPr>
        <w:jc w:val="center"/>
        <w:rPr>
          <w:rFonts w:ascii="Arial" w:hAnsi="Arial" w:cs="Arial"/>
          <w:b/>
          <w:sz w:val="22"/>
          <w:szCs w:val="22"/>
        </w:rPr>
      </w:pPr>
      <w:r w:rsidRPr="00D073CE">
        <w:rPr>
          <w:rFonts w:ascii="Arial" w:hAnsi="Arial" w:cs="Arial"/>
          <w:b/>
          <w:sz w:val="22"/>
          <w:szCs w:val="22"/>
        </w:rPr>
        <w:t>PROJEKTU KONKURSAM</w:t>
      </w:r>
    </w:p>
    <w:p w14:paraId="1D6B127D" w14:textId="77777777" w:rsidR="00B67A4A" w:rsidRPr="00B477A6" w:rsidRDefault="00B67A4A" w:rsidP="00B67A4A">
      <w:pPr>
        <w:jc w:val="center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B477A6">
        <w:rPr>
          <w:rFonts w:ascii="Arial" w:hAnsi="Arial" w:cs="Arial"/>
          <w:b/>
          <w:bCs w:val="0"/>
          <w:sz w:val="22"/>
          <w:szCs w:val="22"/>
          <w:u w:val="single"/>
        </w:rPr>
        <w:t>BĒRNU UN JAUNIEŠU NOMETNES</w:t>
      </w:r>
    </w:p>
    <w:p w14:paraId="72AFA0B4" w14:textId="77777777" w:rsidR="00B67A4A" w:rsidRDefault="00B67A4A" w:rsidP="00B67A4A">
      <w:pPr>
        <w:pStyle w:val="BodyTextIndent"/>
        <w:tabs>
          <w:tab w:val="left" w:pos="375"/>
        </w:tabs>
        <w:ind w:hanging="709"/>
        <w:jc w:val="left"/>
        <w:rPr>
          <w:rFonts w:ascii="Arial" w:hAnsi="Arial" w:cs="Arial"/>
          <w:b w:val="0"/>
          <w:bCs w:val="0"/>
          <w:sz w:val="18"/>
          <w:szCs w:val="18"/>
        </w:rPr>
      </w:pPr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Grozījumi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: 26.09.2013. </w:t>
      </w:r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lēmums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 Nr.341, </w:t>
      </w:r>
      <w:proofErr w:type="spellStart"/>
      <w:r w:rsidRPr="00B67A4A">
        <w:rPr>
          <w:rFonts w:ascii="Arial" w:hAnsi="Arial" w:cs="Arial"/>
          <w:b w:val="0"/>
          <w:bCs w:val="0"/>
          <w:sz w:val="18"/>
          <w:szCs w:val="18"/>
        </w:rPr>
        <w:t>prot.</w:t>
      </w:r>
      <w:proofErr w:type="spellEnd"/>
      <w:r w:rsidRPr="00B67A4A">
        <w:rPr>
          <w:rFonts w:ascii="Arial" w:hAnsi="Arial" w:cs="Arial"/>
          <w:b w:val="0"/>
          <w:bCs w:val="0"/>
          <w:sz w:val="18"/>
          <w:szCs w:val="18"/>
        </w:rPr>
        <w:t xml:space="preserve"> Nr.13, </w:t>
      </w:r>
      <w:proofErr w:type="gramStart"/>
      <w:r w:rsidRPr="00B67A4A">
        <w:rPr>
          <w:rFonts w:ascii="Arial" w:hAnsi="Arial" w:cs="Arial"/>
          <w:b w:val="0"/>
          <w:bCs w:val="0"/>
          <w:sz w:val="18"/>
          <w:szCs w:val="18"/>
        </w:rPr>
        <w:t>17.§</w:t>
      </w:r>
      <w:proofErr w:type="gramEnd"/>
    </w:p>
    <w:p w14:paraId="1D37BDA8" w14:textId="77777777" w:rsidR="00B67A4A" w:rsidRPr="00D073CE" w:rsidRDefault="00B67A4A" w:rsidP="00B67A4A">
      <w:pPr>
        <w:rPr>
          <w:rFonts w:ascii="Arial" w:hAnsi="Arial" w:cs="Arial"/>
          <w:b/>
          <w:sz w:val="22"/>
          <w:szCs w:val="22"/>
        </w:rPr>
      </w:pPr>
    </w:p>
    <w:p w14:paraId="10AC436E" w14:textId="77777777" w:rsidR="00B67A4A" w:rsidRPr="00F41B72" w:rsidRDefault="00B67A4A" w:rsidP="00B67A4A">
      <w:pPr>
        <w:ind w:right="-288" w:hanging="709"/>
        <w:rPr>
          <w:rFonts w:ascii="Arial" w:hAnsi="Arial" w:cs="Arial"/>
          <w:b/>
          <w:caps/>
          <w:sz w:val="20"/>
          <w:szCs w:val="20"/>
        </w:rPr>
      </w:pPr>
      <w:r w:rsidRPr="00F41B72">
        <w:rPr>
          <w:rFonts w:ascii="Arial" w:hAnsi="Arial" w:cs="Arial"/>
          <w:b/>
          <w:caps/>
          <w:sz w:val="20"/>
          <w:szCs w:val="20"/>
        </w:rPr>
        <w:t>1.daļa - Projekta pamatdati</w:t>
      </w:r>
    </w:p>
    <w:p w14:paraId="70043E3A" w14:textId="77777777" w:rsidR="00B67A4A" w:rsidRPr="00B67A4A" w:rsidRDefault="00B67A4A" w:rsidP="00B67A4A">
      <w:pPr>
        <w:ind w:hanging="851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6306"/>
      </w:tblGrid>
      <w:tr w:rsidR="00B63F8A" w:rsidRPr="00F41B72" w14:paraId="7A9A1B16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13A" w14:textId="57B9115D" w:rsidR="00541971" w:rsidRPr="00F41B72" w:rsidRDefault="00B67A4A" w:rsidP="00541971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1.1.Nometnes nosaukums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9D9" w14:textId="2E53032E" w:rsidR="00541971" w:rsidRPr="00F41B72" w:rsidRDefault="00541971" w:rsidP="0008355A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1C058" w14:textId="77777777" w:rsidR="00B67A4A" w:rsidRDefault="00B67A4A"/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552"/>
        <w:gridCol w:w="425"/>
        <w:gridCol w:w="2977"/>
      </w:tblGrid>
      <w:tr w:rsidR="00B63F8A" w:rsidRPr="00F41B72" w14:paraId="3F160135" w14:textId="77777777" w:rsidTr="00F41B7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24A" w14:textId="5C65A932" w:rsidR="00B63F8A" w:rsidRPr="00F41B72" w:rsidRDefault="00B67A4A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/>
                <w:bCs w:val="0"/>
                <w:sz w:val="20"/>
                <w:szCs w:val="20"/>
              </w:rPr>
              <w:t>1.2. Projekta iesniedzējs</w:t>
            </w:r>
          </w:p>
        </w:tc>
      </w:tr>
      <w:tr w:rsidR="008B2108" w:rsidRPr="00F41B72" w14:paraId="0A212146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E21" w14:textId="73A8D671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Projekta pieteicēja (organizācijas) pilns nosaukums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6CA" w14:textId="392B3402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43B64B3E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7214" w14:textId="7573B279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5EB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12E4C985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44C2" w14:textId="4862E52B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991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2772F58C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85D" w14:textId="4D9245EA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7B3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41392B13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658" w14:textId="2C5DD0F5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E-pasts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E49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269C8EEB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ECA" w14:textId="77777777" w:rsidR="00B477A6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 xml:space="preserve">Bankas rekvizīti </w:t>
            </w:r>
          </w:p>
          <w:p w14:paraId="7788F223" w14:textId="3FCC67F2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(bankas nosaukums, konta Nr.)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79B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5A2EA45F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739" w14:textId="118FF1B1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Līgumslēdzēja personas vārds, uzvārds, amata nosaukums: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E64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108" w:rsidRPr="00F41B72" w14:paraId="1F091505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91E" w14:textId="2735BA69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Nometnes vadītājs: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BD2" w14:textId="77777777" w:rsidR="008B2108" w:rsidRPr="00F41B72" w:rsidRDefault="008B2108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6CB" w:rsidRPr="00F41B72" w14:paraId="63BCF5C8" w14:textId="77777777" w:rsidTr="00F41B72">
        <w:trPr>
          <w:trHeight w:val="2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5365" w14:textId="4DA3E10D" w:rsidR="003936CB" w:rsidRPr="00F41B72" w:rsidRDefault="008B2108" w:rsidP="000824E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1.3.</w:t>
            </w:r>
            <w:r w:rsidR="003936CB" w:rsidRPr="00F41B72">
              <w:rPr>
                <w:rFonts w:ascii="Arial" w:hAnsi="Arial" w:cs="Arial"/>
                <w:sz w:val="20"/>
                <w:szCs w:val="20"/>
              </w:rPr>
              <w:t>Nometnes veids (pasvītrot)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B35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D" w14:textId="28966F8D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dienas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B6E8D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31E6" w14:textId="24CC858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Atpūtas un piedzīvojumu</w:t>
            </w:r>
          </w:p>
        </w:tc>
      </w:tr>
      <w:tr w:rsidR="003936CB" w:rsidRPr="00F41B72" w14:paraId="33DB144F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9217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F74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9F9" w14:textId="7B6D438E" w:rsidR="003936CB" w:rsidRPr="00F41B72" w:rsidRDefault="00F41B72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="003936CB"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iennakt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2BD0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C855" w14:textId="5FBBA6C9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Sporta un tūrisma</w:t>
            </w:r>
          </w:p>
        </w:tc>
      </w:tr>
      <w:tr w:rsidR="003936CB" w:rsidRPr="00F41B72" w14:paraId="54B69974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05820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0A15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A763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600C" w14:textId="6CF3CDDF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Radošā</w:t>
            </w:r>
          </w:p>
        </w:tc>
      </w:tr>
      <w:tr w:rsidR="003936CB" w:rsidRPr="00F41B72" w14:paraId="4E1B0327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D5DA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CDB2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CB6E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036B" w14:textId="5A0F1585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Atveseļošanās</w:t>
            </w:r>
          </w:p>
        </w:tc>
      </w:tr>
      <w:tr w:rsidR="003936CB" w:rsidRPr="00F41B72" w14:paraId="03AF096A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C51DA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69F4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763A6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69F03" w14:textId="1754B439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Darba un atpūtas</w:t>
            </w:r>
          </w:p>
        </w:tc>
      </w:tr>
      <w:tr w:rsidR="003936CB" w:rsidRPr="00F41B72" w14:paraId="4FBAA736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DC44E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BC4C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A791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5E77" w14:textId="01E42EF1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Izglītojošā</w:t>
            </w:r>
          </w:p>
        </w:tc>
      </w:tr>
      <w:tr w:rsidR="003936CB" w:rsidRPr="00F41B72" w14:paraId="10CC58F0" w14:textId="77777777" w:rsidTr="00F41B7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DB36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C93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5C2D3" w14:textId="77777777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FD006" w14:textId="4835ED3F" w:rsidR="003936CB" w:rsidRPr="00F41B72" w:rsidRDefault="003936CB" w:rsidP="00B477A6">
            <w:pPr>
              <w:pStyle w:val="Heading3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1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Cita veida</w:t>
            </w:r>
          </w:p>
        </w:tc>
      </w:tr>
      <w:tr w:rsidR="00541971" w:rsidRPr="00F41B72" w14:paraId="7B375A04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158" w14:textId="2C23374C" w:rsidR="00541971" w:rsidRPr="00F41B72" w:rsidRDefault="00541971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1.4.Nometnes norises laiks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F74" w14:textId="77777777" w:rsidR="00541971" w:rsidRPr="00F41B72" w:rsidRDefault="00541971" w:rsidP="00B477A6">
            <w:pPr>
              <w:pStyle w:val="Heading3"/>
              <w:tabs>
                <w:tab w:val="center" w:pos="503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9448A" w14:textId="280D54A1" w:rsidR="00541971" w:rsidRPr="00F41B72" w:rsidRDefault="00541971" w:rsidP="00B477A6">
            <w:pPr>
              <w:pStyle w:val="Heading3"/>
              <w:tabs>
                <w:tab w:val="center" w:pos="503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1971" w:rsidRPr="00F41B72" w14:paraId="3131FD65" w14:textId="77777777" w:rsidTr="00F41B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08B" w14:textId="2D715F36" w:rsidR="00541971" w:rsidRPr="00F41B72" w:rsidRDefault="00541971" w:rsidP="00B477A6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1.5.Nometnes norises vieta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530" w14:textId="77777777" w:rsidR="00541971" w:rsidRPr="00F41B72" w:rsidRDefault="00541971" w:rsidP="00B477A6">
            <w:pPr>
              <w:pStyle w:val="Heading3"/>
              <w:tabs>
                <w:tab w:val="center" w:pos="503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4BB4B" w14:textId="6A4A4C3F" w:rsidR="00541971" w:rsidRPr="00F41B72" w:rsidRDefault="00541971" w:rsidP="00B477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CFE44" w14:textId="77777777" w:rsidR="00B477A6" w:rsidRPr="00B67A4A" w:rsidRDefault="00B477A6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2951"/>
        <w:gridCol w:w="3510"/>
      </w:tblGrid>
      <w:tr w:rsidR="00410F76" w:rsidRPr="00F41B72" w14:paraId="673F2B44" w14:textId="77777777" w:rsidTr="00F41B72">
        <w:trPr>
          <w:cantSplit/>
          <w:trHeight w:val="261"/>
        </w:trPr>
        <w:tc>
          <w:tcPr>
            <w:tcW w:w="3746" w:type="dxa"/>
            <w:vMerge w:val="restart"/>
            <w:shd w:val="clear" w:color="auto" w:fill="auto"/>
          </w:tcPr>
          <w:p w14:paraId="1D3EBA23" w14:textId="776A9304" w:rsidR="00410F76" w:rsidRPr="00F41B72" w:rsidRDefault="00410F76" w:rsidP="00F41B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B72">
              <w:rPr>
                <w:rFonts w:ascii="Arial" w:hAnsi="Arial" w:cs="Arial"/>
                <w:b/>
                <w:sz w:val="20"/>
                <w:szCs w:val="20"/>
              </w:rPr>
              <w:t>1.6. Projekta finansējums</w:t>
            </w:r>
          </w:p>
        </w:tc>
        <w:tc>
          <w:tcPr>
            <w:tcW w:w="2951" w:type="dxa"/>
          </w:tcPr>
          <w:p w14:paraId="0A779CD8" w14:textId="77777777" w:rsidR="00410F76" w:rsidRPr="00F41B72" w:rsidRDefault="00410F76" w:rsidP="001B7FD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Projekta kopsumma</w:t>
            </w:r>
          </w:p>
          <w:p w14:paraId="29C8D2ED" w14:textId="77777777" w:rsidR="00410F76" w:rsidRPr="00F41B72" w:rsidRDefault="00410F76" w:rsidP="001B7FD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8509A61" w14:textId="77777777" w:rsidR="00410F76" w:rsidRPr="00F41B72" w:rsidRDefault="00410F76" w:rsidP="001B7FD4">
            <w:pPr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410F76" w:rsidRPr="00F41B72" w14:paraId="00314000" w14:textId="77777777" w:rsidTr="00F41B72">
        <w:trPr>
          <w:cantSplit/>
          <w:trHeight w:val="280"/>
        </w:trPr>
        <w:tc>
          <w:tcPr>
            <w:tcW w:w="3746" w:type="dxa"/>
            <w:vMerge/>
            <w:shd w:val="clear" w:color="auto" w:fill="auto"/>
          </w:tcPr>
          <w:p w14:paraId="7D6BBA19" w14:textId="77777777" w:rsidR="00410F76" w:rsidRPr="00F41B72" w:rsidRDefault="00410F76" w:rsidP="001B7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28CF4E97" w14:textId="77777777" w:rsidR="00410F76" w:rsidRPr="00F41B72" w:rsidRDefault="00410F76" w:rsidP="001B7FD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No pašvaldības pieprasītā summa</w:t>
            </w:r>
          </w:p>
        </w:tc>
        <w:tc>
          <w:tcPr>
            <w:tcW w:w="3510" w:type="dxa"/>
          </w:tcPr>
          <w:p w14:paraId="3406B3EC" w14:textId="77777777" w:rsidR="00410F76" w:rsidRPr="00F41B72" w:rsidRDefault="00410F76" w:rsidP="001B7FD4">
            <w:pPr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410F76" w:rsidRPr="00F41B72" w14:paraId="7CAD6CE3" w14:textId="77777777" w:rsidTr="00F41B72">
        <w:trPr>
          <w:cantSplit/>
          <w:trHeight w:val="280"/>
        </w:trPr>
        <w:tc>
          <w:tcPr>
            <w:tcW w:w="3746" w:type="dxa"/>
            <w:vMerge/>
            <w:shd w:val="clear" w:color="auto" w:fill="auto"/>
          </w:tcPr>
          <w:p w14:paraId="7C70FC9D" w14:textId="77777777" w:rsidR="00410F76" w:rsidRPr="00F41B72" w:rsidRDefault="00410F76" w:rsidP="001B7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15981138" w14:textId="77777777" w:rsidR="00410F76" w:rsidRPr="00F41B72" w:rsidRDefault="00410F76" w:rsidP="001B7FD4">
            <w:pPr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>Līdzfinansējums no citiem avotiem</w:t>
            </w:r>
          </w:p>
        </w:tc>
        <w:tc>
          <w:tcPr>
            <w:tcW w:w="3510" w:type="dxa"/>
          </w:tcPr>
          <w:p w14:paraId="05D94EB7" w14:textId="77777777" w:rsidR="00410F76" w:rsidRPr="00F41B72" w:rsidRDefault="00410F76" w:rsidP="001B7FD4">
            <w:pPr>
              <w:rPr>
                <w:rFonts w:ascii="Arial" w:hAnsi="Arial" w:cs="Arial"/>
                <w:sz w:val="20"/>
                <w:szCs w:val="20"/>
              </w:rPr>
            </w:pPr>
            <w:r w:rsidRPr="00F41B72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</w:tr>
    </w:tbl>
    <w:p w14:paraId="4D82DA5C" w14:textId="3DD58FA5" w:rsidR="008B2108" w:rsidRDefault="008B2108" w:rsidP="008B2108">
      <w:pPr>
        <w:rPr>
          <w:rFonts w:ascii="Arial" w:hAnsi="Arial" w:cs="Arial"/>
          <w:i/>
          <w:iCs/>
          <w:sz w:val="22"/>
          <w:szCs w:val="22"/>
        </w:rPr>
      </w:pPr>
    </w:p>
    <w:p w14:paraId="183FD8C3" w14:textId="77777777" w:rsidR="00410F76" w:rsidRDefault="00410F76" w:rsidP="008B2108">
      <w:pPr>
        <w:rPr>
          <w:rFonts w:ascii="Arial" w:hAnsi="Arial" w:cs="Arial"/>
          <w:i/>
          <w:iCs/>
          <w:sz w:val="22"/>
          <w:szCs w:val="22"/>
        </w:rPr>
      </w:pPr>
    </w:p>
    <w:p w14:paraId="56E6AC2B" w14:textId="6E8A5F9C" w:rsidR="003936CB" w:rsidRPr="00B67A4A" w:rsidRDefault="008B2108" w:rsidP="008B2108">
      <w:pPr>
        <w:ind w:hanging="709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</w:t>
      </w:r>
      <w:r w:rsidRPr="00B67A4A">
        <w:rPr>
          <w:rFonts w:ascii="Arial" w:hAnsi="Arial" w:cs="Arial"/>
          <w:b/>
          <w:caps/>
          <w:sz w:val="22"/>
          <w:szCs w:val="22"/>
        </w:rPr>
        <w:t xml:space="preserve">.daļa - </w:t>
      </w:r>
      <w:r w:rsidR="003936CB" w:rsidRPr="00B67A4A">
        <w:rPr>
          <w:rFonts w:ascii="Arial" w:hAnsi="Arial" w:cs="Arial"/>
          <w:b/>
          <w:bCs w:val="0"/>
          <w:sz w:val="22"/>
          <w:szCs w:val="22"/>
        </w:rPr>
        <w:t>NOMETNES APRAKSTS</w:t>
      </w:r>
    </w:p>
    <w:p w14:paraId="2C78333A" w14:textId="77777777" w:rsidR="003936CB" w:rsidRPr="00B67A4A" w:rsidRDefault="003936CB" w:rsidP="003936CB">
      <w:pPr>
        <w:rPr>
          <w:rFonts w:ascii="Arial" w:hAnsi="Arial" w:cs="Arial"/>
          <w:b/>
          <w:bCs w:val="0"/>
          <w:sz w:val="22"/>
          <w:szCs w:val="22"/>
        </w:rPr>
      </w:pP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936CB" w:rsidRPr="00B67A4A" w14:paraId="58553706" w14:textId="77777777" w:rsidTr="003936CB">
        <w:trPr>
          <w:trHeight w:val="167"/>
        </w:trPr>
        <w:tc>
          <w:tcPr>
            <w:tcW w:w="10206" w:type="dxa"/>
          </w:tcPr>
          <w:p w14:paraId="304030DA" w14:textId="582FDBCF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2.1.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Kopsavilkums</w:t>
            </w:r>
          </w:p>
          <w:p w14:paraId="1A5209F8" w14:textId="3D7A3D5E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</w:pPr>
            <w:r w:rsidRPr="00B67A4A">
              <w:rPr>
                <w:rFonts w:ascii="Arial" w:hAnsi="Arial" w:cs="Arial"/>
                <w:i/>
                <w:iCs/>
                <w:sz w:val="22"/>
                <w:szCs w:val="22"/>
              </w:rPr>
              <w:t>Norādīt nometnes mērķi, leģendu/ filozofiju, galvenos nometnes pasākumus un nometnes veidu-radoša, sporta, izglītojoša u. c.) - ne vairāk kā 1/3 lapas.</w:t>
            </w:r>
          </w:p>
        </w:tc>
      </w:tr>
      <w:tr w:rsidR="003936CB" w:rsidRPr="00B67A4A" w14:paraId="493767A8" w14:textId="77777777" w:rsidTr="003936CB">
        <w:trPr>
          <w:trHeight w:val="1196"/>
        </w:trPr>
        <w:tc>
          <w:tcPr>
            <w:tcW w:w="10206" w:type="dxa"/>
          </w:tcPr>
          <w:p w14:paraId="7F1413EF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8E8DD3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741B0B9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2CC967" w14:textId="3DE3CD24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6CB" w:rsidRPr="00B67A4A" w14:paraId="5B83F1A1" w14:textId="77777777" w:rsidTr="003936CB">
        <w:tc>
          <w:tcPr>
            <w:tcW w:w="10206" w:type="dxa"/>
          </w:tcPr>
          <w:p w14:paraId="6D907FCE" w14:textId="45DA0648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2.2.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Īss iesniedzēja darbības apraksts un iepriekšējā pieredze nometnes organizēšanā</w:t>
            </w:r>
          </w:p>
        </w:tc>
      </w:tr>
      <w:tr w:rsidR="003936CB" w:rsidRPr="00B67A4A" w14:paraId="61EEC788" w14:textId="77777777" w:rsidTr="003936CB">
        <w:tc>
          <w:tcPr>
            <w:tcW w:w="10206" w:type="dxa"/>
          </w:tcPr>
          <w:p w14:paraId="6FD987A0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225592A7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24A9AB18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7E9980CA" w14:textId="47E7DA2C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3936CB" w:rsidRPr="00B67A4A" w14:paraId="0E410EAE" w14:textId="77777777" w:rsidTr="003936CB">
        <w:trPr>
          <w:trHeight w:val="298"/>
        </w:trPr>
        <w:tc>
          <w:tcPr>
            <w:tcW w:w="10206" w:type="dxa"/>
          </w:tcPr>
          <w:p w14:paraId="206999E1" w14:textId="3F10845E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2.3.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Nometnes mērķis un uzdevumi</w:t>
            </w:r>
          </w:p>
        </w:tc>
      </w:tr>
      <w:tr w:rsidR="003936CB" w:rsidRPr="00B67A4A" w14:paraId="632527F4" w14:textId="77777777" w:rsidTr="003936CB">
        <w:trPr>
          <w:trHeight w:val="1044"/>
        </w:trPr>
        <w:tc>
          <w:tcPr>
            <w:tcW w:w="10206" w:type="dxa"/>
          </w:tcPr>
          <w:p w14:paraId="6223BDE1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C8A3F21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DCD6B1" w14:textId="103857BA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936CB" w:rsidRPr="00B67A4A" w14:paraId="3423BA8F" w14:textId="77777777" w:rsidTr="003936CB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14:paraId="237AABF6" w14:textId="77B2E0C3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2.4.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Nometnes mērķauditorijas apraksts un dalībnieku skaits</w:t>
            </w:r>
          </w:p>
        </w:tc>
      </w:tr>
      <w:tr w:rsidR="003936CB" w:rsidRPr="00B67A4A" w14:paraId="22293BD6" w14:textId="77777777" w:rsidTr="003936CB">
        <w:trPr>
          <w:trHeight w:val="1171"/>
        </w:trPr>
        <w:tc>
          <w:tcPr>
            <w:tcW w:w="10206" w:type="dxa"/>
          </w:tcPr>
          <w:p w14:paraId="59B8D0A5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3936CB" w:rsidRPr="00B67A4A" w14:paraId="680F13CE" w14:textId="77777777" w:rsidTr="003936CB">
        <w:trPr>
          <w:trHeight w:val="163"/>
        </w:trPr>
        <w:tc>
          <w:tcPr>
            <w:tcW w:w="10206" w:type="dxa"/>
          </w:tcPr>
          <w:p w14:paraId="22E937D1" w14:textId="24659825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2.5.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Nometnes darbinieki un to pienākumi </w:t>
            </w:r>
          </w:p>
        </w:tc>
      </w:tr>
      <w:tr w:rsidR="003936CB" w:rsidRPr="00B67A4A" w14:paraId="7DFE0A6C" w14:textId="77777777" w:rsidTr="003936CB">
        <w:trPr>
          <w:trHeight w:val="1219"/>
        </w:trPr>
        <w:tc>
          <w:tcPr>
            <w:tcW w:w="10206" w:type="dxa"/>
          </w:tcPr>
          <w:p w14:paraId="4FFBDF5E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46A8AA1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726AA3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B483E0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E0D728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77BF99" w14:textId="08340CEF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6CB" w:rsidRPr="00B67A4A" w14:paraId="3AD6F86F" w14:textId="77777777" w:rsidTr="003936CB">
        <w:trPr>
          <w:trHeight w:val="298"/>
        </w:trPr>
        <w:tc>
          <w:tcPr>
            <w:tcW w:w="10206" w:type="dxa"/>
          </w:tcPr>
          <w:p w14:paraId="15E2DA22" w14:textId="688A8E4B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2.6.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Sagaidāmie rezultāti un mērķauditorijas ieguvumi</w:t>
            </w:r>
          </w:p>
        </w:tc>
      </w:tr>
      <w:tr w:rsidR="003936CB" w:rsidRPr="00B67A4A" w14:paraId="43659433" w14:textId="77777777" w:rsidTr="003936CB">
        <w:trPr>
          <w:trHeight w:val="1219"/>
        </w:trPr>
        <w:tc>
          <w:tcPr>
            <w:tcW w:w="10206" w:type="dxa"/>
          </w:tcPr>
          <w:p w14:paraId="443643BD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2F6CA5A8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2A237622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6C5CD21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433DF5BD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7C1F496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E34B41C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3A95AC6A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0C097EF9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1055EF5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40588FF" w14:textId="6358CEE0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3936CB" w:rsidRPr="00B67A4A" w14:paraId="3621D102" w14:textId="77777777" w:rsidTr="003936CB">
        <w:trPr>
          <w:trHeight w:val="341"/>
        </w:trPr>
        <w:tc>
          <w:tcPr>
            <w:tcW w:w="10206" w:type="dxa"/>
          </w:tcPr>
          <w:p w14:paraId="513D4235" w14:textId="2681BEB2" w:rsidR="003936CB" w:rsidRPr="00B67A4A" w:rsidRDefault="00410F76" w:rsidP="00B477A6">
            <w:pPr>
              <w:spacing w:line="276" w:lineRule="auto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lastRenderedPageBreak/>
              <w:t>2.7.</w:t>
            </w:r>
            <w:r w:rsidR="00541971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3936CB" w:rsidRPr="00B67A4A">
              <w:rPr>
                <w:rFonts w:ascii="Arial" w:hAnsi="Arial" w:cs="Arial"/>
                <w:b/>
                <w:bCs w:val="0"/>
                <w:sz w:val="22"/>
                <w:szCs w:val="22"/>
              </w:rPr>
              <w:t>Nometnes plāns, pasākumu/aktivitāšu apraksts</w:t>
            </w:r>
          </w:p>
        </w:tc>
      </w:tr>
      <w:tr w:rsidR="003936CB" w:rsidRPr="00B67A4A" w14:paraId="477EC955" w14:textId="77777777" w:rsidTr="003936CB">
        <w:trPr>
          <w:trHeight w:val="1699"/>
        </w:trPr>
        <w:tc>
          <w:tcPr>
            <w:tcW w:w="10206" w:type="dxa"/>
          </w:tcPr>
          <w:p w14:paraId="4A5C06D4" w14:textId="77777777" w:rsidR="003936CB" w:rsidRPr="00B67A4A" w:rsidRDefault="003936CB" w:rsidP="00B477A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</w:tbl>
    <w:p w14:paraId="7CBA21BC" w14:textId="0BAD272E" w:rsidR="003936CB" w:rsidRPr="00B67A4A" w:rsidRDefault="003936CB" w:rsidP="00B63F8A">
      <w:pPr>
        <w:ind w:hanging="851"/>
        <w:rPr>
          <w:rFonts w:ascii="Arial" w:hAnsi="Arial" w:cs="Arial"/>
          <w:sz w:val="22"/>
          <w:szCs w:val="22"/>
        </w:rPr>
      </w:pPr>
    </w:p>
    <w:p w14:paraId="0CC4C92F" w14:textId="2BB38132" w:rsidR="003936CB" w:rsidRDefault="00BE3893" w:rsidP="00B63F8A">
      <w:pPr>
        <w:ind w:hanging="851"/>
        <w:rPr>
          <w:rFonts w:ascii="Arial" w:hAnsi="Arial" w:cs="Arial"/>
          <w:i/>
          <w:iCs/>
          <w:sz w:val="20"/>
          <w:szCs w:val="20"/>
        </w:rPr>
      </w:pPr>
      <w:r w:rsidRPr="00852B16">
        <w:rPr>
          <w:rFonts w:ascii="Arial" w:hAnsi="Arial" w:cs="Arial"/>
          <w:i/>
          <w:iCs/>
          <w:sz w:val="20"/>
          <w:szCs w:val="20"/>
        </w:rPr>
        <w:t>Apliecinu, ka visa iesniegtā informācija ir patiesa un nav sagrozīta</w:t>
      </w:r>
    </w:p>
    <w:p w14:paraId="3AFA1662" w14:textId="0C3B12B4" w:rsidR="00B477A6" w:rsidRDefault="00B477A6" w:rsidP="00B63F8A">
      <w:pPr>
        <w:ind w:hanging="851"/>
        <w:rPr>
          <w:rFonts w:ascii="Arial" w:hAnsi="Arial" w:cs="Arial"/>
          <w:sz w:val="20"/>
          <w:szCs w:val="20"/>
        </w:rPr>
      </w:pPr>
    </w:p>
    <w:p w14:paraId="51492C4D" w14:textId="77777777" w:rsidR="00852B16" w:rsidRPr="00B67A4A" w:rsidRDefault="00852B16" w:rsidP="00B63F8A">
      <w:pPr>
        <w:ind w:hanging="851"/>
        <w:rPr>
          <w:rFonts w:ascii="Arial" w:hAnsi="Arial" w:cs="Arial"/>
          <w:sz w:val="22"/>
          <w:szCs w:val="22"/>
        </w:rPr>
      </w:pPr>
    </w:p>
    <w:p w14:paraId="6E76FCDD" w14:textId="52C6E454" w:rsidR="003936CB" w:rsidRPr="00B67A4A" w:rsidRDefault="003936CB" w:rsidP="003936CB">
      <w:pPr>
        <w:ind w:hanging="851"/>
        <w:rPr>
          <w:rFonts w:ascii="Arial" w:hAnsi="Arial" w:cs="Arial"/>
          <w:sz w:val="22"/>
          <w:szCs w:val="22"/>
        </w:rPr>
      </w:pPr>
      <w:bookmarkStart w:id="0" w:name="_Hlk51924147"/>
      <w:r w:rsidRPr="00B67A4A">
        <w:rPr>
          <w:rFonts w:ascii="Arial" w:hAnsi="Arial" w:cs="Arial"/>
          <w:sz w:val="22"/>
          <w:szCs w:val="22"/>
        </w:rPr>
        <w:t>PARAKSTS: _______________________________</w:t>
      </w:r>
    </w:p>
    <w:p w14:paraId="273D54D1" w14:textId="76EB9BD5" w:rsidR="003936CB" w:rsidRPr="00B67A4A" w:rsidRDefault="003936CB" w:rsidP="003936CB">
      <w:pPr>
        <w:ind w:hanging="851"/>
        <w:rPr>
          <w:rFonts w:ascii="Arial" w:hAnsi="Arial" w:cs="Arial"/>
          <w:sz w:val="22"/>
          <w:szCs w:val="22"/>
        </w:rPr>
      </w:pPr>
    </w:p>
    <w:p w14:paraId="7E5746E0" w14:textId="77777777" w:rsidR="003936CB" w:rsidRPr="00B67A4A" w:rsidRDefault="003936CB" w:rsidP="003936CB">
      <w:pPr>
        <w:ind w:hanging="851"/>
        <w:rPr>
          <w:rFonts w:ascii="Arial" w:hAnsi="Arial" w:cs="Arial"/>
          <w:sz w:val="22"/>
          <w:szCs w:val="22"/>
        </w:rPr>
      </w:pPr>
      <w:r w:rsidRPr="00B67A4A">
        <w:rPr>
          <w:rFonts w:ascii="Arial" w:hAnsi="Arial" w:cs="Arial"/>
          <w:sz w:val="22"/>
          <w:szCs w:val="22"/>
        </w:rPr>
        <w:t>DATUMS:</w:t>
      </w:r>
    </w:p>
    <w:bookmarkEnd w:id="0"/>
    <w:p w14:paraId="47C62647" w14:textId="17B73ADA" w:rsidR="003936CB" w:rsidRPr="00B67A4A" w:rsidRDefault="003936CB" w:rsidP="00B63F8A">
      <w:pPr>
        <w:ind w:hanging="851"/>
        <w:rPr>
          <w:rFonts w:ascii="Arial" w:hAnsi="Arial" w:cs="Arial"/>
          <w:sz w:val="22"/>
          <w:szCs w:val="22"/>
        </w:rPr>
      </w:pPr>
    </w:p>
    <w:p w14:paraId="6B59747D" w14:textId="61D6E18F" w:rsidR="003936CB" w:rsidRPr="00B67A4A" w:rsidRDefault="003936CB" w:rsidP="00B63F8A">
      <w:pPr>
        <w:ind w:hanging="851"/>
        <w:rPr>
          <w:rFonts w:ascii="Arial" w:hAnsi="Arial" w:cs="Arial"/>
          <w:sz w:val="22"/>
          <w:szCs w:val="22"/>
        </w:rPr>
      </w:pPr>
    </w:p>
    <w:p w14:paraId="0B98186C" w14:textId="64EDA92B" w:rsidR="003936CB" w:rsidRPr="00B67A4A" w:rsidRDefault="003936CB" w:rsidP="00B63F8A">
      <w:pPr>
        <w:ind w:hanging="851"/>
        <w:rPr>
          <w:rFonts w:ascii="Arial" w:hAnsi="Arial" w:cs="Arial"/>
          <w:sz w:val="22"/>
          <w:szCs w:val="22"/>
        </w:rPr>
      </w:pPr>
    </w:p>
    <w:p w14:paraId="0C7FD0D5" w14:textId="77777777" w:rsidR="003936CB" w:rsidRPr="00B67A4A" w:rsidRDefault="003936CB" w:rsidP="00B63F8A">
      <w:pPr>
        <w:ind w:hanging="851"/>
        <w:rPr>
          <w:rFonts w:ascii="Arial" w:hAnsi="Arial" w:cs="Arial"/>
          <w:sz w:val="22"/>
          <w:szCs w:val="22"/>
        </w:rPr>
      </w:pPr>
    </w:p>
    <w:sectPr w:rsidR="003936CB" w:rsidRPr="00B67A4A" w:rsidSect="008B2108">
      <w:footerReference w:type="default" r:id="rId7"/>
      <w:pgSz w:w="12240" w:h="15840"/>
      <w:pgMar w:top="1440" w:right="1800" w:bottom="141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CC3C" w14:textId="77777777" w:rsidR="00A005AB" w:rsidRDefault="00A005AB" w:rsidP="00B67A4A">
      <w:r>
        <w:separator/>
      </w:r>
    </w:p>
  </w:endnote>
  <w:endnote w:type="continuationSeparator" w:id="0">
    <w:p w14:paraId="77EC8B43" w14:textId="77777777" w:rsidR="00A005AB" w:rsidRDefault="00A005AB" w:rsidP="00B6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82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2886A" w14:textId="60F66EC1" w:rsidR="00541971" w:rsidRDefault="00541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03298" w14:textId="77777777" w:rsidR="00541971" w:rsidRDefault="0054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EA63" w14:textId="77777777" w:rsidR="00A005AB" w:rsidRDefault="00A005AB" w:rsidP="00B67A4A">
      <w:r>
        <w:separator/>
      </w:r>
    </w:p>
  </w:footnote>
  <w:footnote w:type="continuationSeparator" w:id="0">
    <w:p w14:paraId="249FCBAE" w14:textId="77777777" w:rsidR="00A005AB" w:rsidRDefault="00A005AB" w:rsidP="00B6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2001A"/>
    <w:multiLevelType w:val="multilevel"/>
    <w:tmpl w:val="1BE6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19"/>
    <w:rsid w:val="000824E2"/>
    <w:rsid w:val="00323419"/>
    <w:rsid w:val="003936CB"/>
    <w:rsid w:val="00410F76"/>
    <w:rsid w:val="004A2709"/>
    <w:rsid w:val="004E1584"/>
    <w:rsid w:val="00541971"/>
    <w:rsid w:val="00590280"/>
    <w:rsid w:val="006732B0"/>
    <w:rsid w:val="00852B16"/>
    <w:rsid w:val="008B2108"/>
    <w:rsid w:val="00A005AB"/>
    <w:rsid w:val="00B477A6"/>
    <w:rsid w:val="00B63F8A"/>
    <w:rsid w:val="00B67A4A"/>
    <w:rsid w:val="00BA599A"/>
    <w:rsid w:val="00BC2EF8"/>
    <w:rsid w:val="00BE3893"/>
    <w:rsid w:val="00C7769F"/>
    <w:rsid w:val="00F41B72"/>
    <w:rsid w:val="00F45619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A3B2678"/>
  <w15:chartTrackingRefBased/>
  <w15:docId w15:val="{21D2EC00-E2C0-485B-89BA-5E63F17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8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63F8A"/>
    <w:pPr>
      <w:keepNext/>
      <w:outlineLvl w:val="2"/>
    </w:pPr>
    <w:rPr>
      <w:rFonts w:ascii="Arial Narrow" w:hAnsi="Arial Narrow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63F8A"/>
    <w:pPr>
      <w:jc w:val="right"/>
    </w:pPr>
    <w:rPr>
      <w:rFonts w:ascii="Arial Narrow" w:hAnsi="Arial Narrow"/>
      <w:b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3F8A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3F8A"/>
    <w:rPr>
      <w:rFonts w:ascii="Arial Narrow" w:eastAsia="Times New Roman" w:hAnsi="Arial Narrow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36CB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7A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4A"/>
    <w:rPr>
      <w:rFonts w:ascii="Times New Roman" w:eastAsia="Times New Roman" w:hAnsi="Times New Roman" w:cs="Times New Roman"/>
      <w:bCs/>
      <w:sz w:val="24"/>
      <w:szCs w:val="27"/>
    </w:rPr>
  </w:style>
  <w:style w:type="paragraph" w:styleId="Footer">
    <w:name w:val="footer"/>
    <w:basedOn w:val="Normal"/>
    <w:link w:val="FooterChar"/>
    <w:uiPriority w:val="99"/>
    <w:unhideWhenUsed/>
    <w:rsid w:val="00B67A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4A"/>
    <w:rPr>
      <w:rFonts w:ascii="Times New Roman" w:eastAsia="Times New Roman" w:hAnsi="Times New Roman" w:cs="Times New Roman"/>
      <w:bCs/>
      <w:sz w:val="24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E2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Lopenova</dc:creator>
  <cp:keywords/>
  <dc:description/>
  <cp:lastModifiedBy>Madara Lopenova</cp:lastModifiedBy>
  <cp:revision>13</cp:revision>
  <cp:lastPrinted>2020-09-25T10:49:00Z</cp:lastPrinted>
  <dcterms:created xsi:type="dcterms:W3CDTF">2020-09-25T07:19:00Z</dcterms:created>
  <dcterms:modified xsi:type="dcterms:W3CDTF">2020-09-25T12:33:00Z</dcterms:modified>
</cp:coreProperties>
</file>